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7548" w14:textId="30028C37"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ins w:id="0" w:author="vivo-r01" w:date="2023-01-16T14:10:00Z">
        <w:r w:rsidR="002347A7">
          <w:rPr>
            <w:b/>
            <w:iCs/>
            <w:noProof/>
            <w:sz w:val="28"/>
          </w:rPr>
          <w:t>r0</w:t>
        </w:r>
      </w:ins>
      <w:ins w:id="1" w:author="vivo" w:date="2023-01-16T21:13:00Z">
        <w:r w:rsidR="00037BBF">
          <w:rPr>
            <w:b/>
            <w:iCs/>
            <w:noProof/>
            <w:sz w:val="28"/>
          </w:rPr>
          <w:t>3</w:t>
        </w:r>
      </w:ins>
      <w:ins w:id="2" w:author="vivo-r01" w:date="2023-01-16T14:10:00Z">
        <w:del w:id="3" w:author="vivo" w:date="2023-01-16T21:13:00Z">
          <w:r w:rsidR="002347A7" w:rsidDel="00037BBF">
            <w:rPr>
              <w:b/>
              <w:iCs/>
              <w:noProof/>
              <w:sz w:val="28"/>
            </w:rPr>
            <w:delText>1</w:delText>
          </w:r>
        </w:del>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0C75FC74" w:rsidR="004A6D4A" w:rsidRPr="00417192" w:rsidDel="002347A7" w:rsidRDefault="008E3A78" w:rsidP="00324855">
            <w:pPr>
              <w:pStyle w:val="af2"/>
              <w:numPr>
                <w:ilvl w:val="0"/>
                <w:numId w:val="7"/>
              </w:numPr>
              <w:spacing w:before="60" w:after="0"/>
              <w:rPr>
                <w:del w:id="5" w:author="vivo-r01" w:date="2023-01-16T14:10:00Z"/>
                <w:rFonts w:ascii="Arial" w:hAnsi="Arial" w:cs="Arial"/>
                <w:lang w:val="en-US" w:eastAsia="zh-CN"/>
              </w:rPr>
            </w:pPr>
            <w:del w:id="6" w:author="vivo-r01" w:date="2023-01-16T14:10:00Z">
              <w:r w:rsidRPr="00417192" w:rsidDel="002347A7">
                <w:rPr>
                  <w:rFonts w:ascii="Arial" w:hAnsi="Arial" w:cs="Arial"/>
                  <w:lang w:val="en-US" w:eastAsia="zh-CN"/>
                </w:rPr>
                <w:delText>Add</w:delText>
              </w:r>
              <w:r w:rsidR="00AA7FA7" w:rsidRPr="00417192" w:rsidDel="002347A7">
                <w:rPr>
                  <w:rFonts w:ascii="Arial" w:hAnsi="Arial" w:cs="Arial"/>
                  <w:lang w:val="en-US" w:eastAsia="zh-CN"/>
                </w:rPr>
                <w:delText>ing</w:delText>
              </w:r>
              <w:r w:rsidRPr="00417192" w:rsidDel="002347A7">
                <w:rPr>
                  <w:rFonts w:ascii="Arial" w:hAnsi="Arial" w:cs="Arial"/>
                  <w:lang w:val="en-US" w:eastAsia="zh-CN"/>
                </w:rPr>
                <w:delText xml:space="preserve"> registration </w:delText>
              </w:r>
              <w:r w:rsidR="00AA7FA7" w:rsidRPr="00417192" w:rsidDel="002347A7">
                <w:rPr>
                  <w:rFonts w:ascii="Arial" w:hAnsi="Arial" w:cs="Arial"/>
                  <w:lang w:val="en-US" w:eastAsia="zh-CN"/>
                </w:rPr>
                <w:delText>to NRF for FL server and FL client;</w:delText>
              </w:r>
            </w:del>
          </w:p>
          <w:p w14:paraId="0FEC2D91" w14:textId="532CC416" w:rsidR="00AA7FA7" w:rsidDel="002347A7" w:rsidRDefault="00AA7FA7" w:rsidP="00324855">
            <w:pPr>
              <w:pStyle w:val="af2"/>
              <w:numPr>
                <w:ilvl w:val="0"/>
                <w:numId w:val="7"/>
              </w:numPr>
              <w:spacing w:before="60" w:after="0"/>
              <w:rPr>
                <w:del w:id="7" w:author="vivo-r01" w:date="2023-01-16T14:10:00Z"/>
                <w:rFonts w:ascii="Arial" w:hAnsi="Arial" w:cs="Arial"/>
                <w:lang w:val="en-US" w:eastAsia="zh-CN"/>
              </w:rPr>
            </w:pPr>
            <w:del w:id="8" w:author="vivo-r01" w:date="2023-01-16T14:10:00Z">
              <w:r w:rsidRPr="00417192" w:rsidDel="002347A7">
                <w:rPr>
                  <w:rFonts w:ascii="Arial" w:hAnsi="Arial" w:cs="Arial"/>
                  <w:lang w:val="en-US" w:eastAsia="zh-CN"/>
                </w:rPr>
                <w:delText xml:space="preserve">Adding discovery method for FL server and FL client </w:delText>
              </w:r>
            </w:del>
          </w:p>
          <w:p w14:paraId="31C656EC" w14:textId="3EFA5A6E" w:rsidR="004E1C90" w:rsidRPr="00417192" w:rsidRDefault="004E1C90" w:rsidP="00324855">
            <w:pPr>
              <w:pStyle w:val="af2"/>
              <w:numPr>
                <w:ilvl w:val="0"/>
                <w:numId w:val="7"/>
              </w:numPr>
              <w:spacing w:before="60" w:after="0"/>
              <w:rPr>
                <w:rFonts w:ascii="Arial" w:hAnsi="Arial" w:cs="Arial"/>
                <w:lang w:val="en-US" w:eastAsia="zh-CN"/>
              </w:rPr>
            </w:pPr>
            <w:del w:id="9" w:author="vivo-r01" w:date="2023-01-16T14:10:00Z">
              <w:r w:rsidDel="002347A7">
                <w:rPr>
                  <w:rFonts w:ascii="Arial" w:hAnsi="Arial" w:cs="Arial" w:hint="eastAsia"/>
                  <w:lang w:val="en-US" w:eastAsia="zh-CN"/>
                </w:rPr>
                <w:delText>A</w:delText>
              </w:r>
              <w:r w:rsidDel="002347A7">
                <w:rPr>
                  <w:rFonts w:ascii="Arial" w:hAnsi="Arial" w:cs="Arial"/>
                  <w:lang w:val="en-US" w:eastAsia="zh-CN"/>
                </w:rPr>
                <w:delText xml:space="preserve">dding </w:delText>
              </w:r>
              <w:r w:rsidRPr="00417192" w:rsidDel="002347A7">
                <w:rPr>
                  <w:rFonts w:ascii="Arial" w:hAnsi="Arial" w:cs="Arial"/>
                  <w:lang w:val="en-US" w:eastAsia="zh-CN"/>
                </w:rPr>
                <w:delText xml:space="preserve">a </w:delText>
              </w:r>
              <w:r w:rsidDel="002347A7">
                <w:rPr>
                  <w:rFonts w:ascii="Arial" w:hAnsi="Arial" w:cs="Arial"/>
                  <w:lang w:val="en-US" w:eastAsia="zh-CN"/>
                </w:rPr>
                <w:delText xml:space="preserve">new </w:delText>
              </w:r>
              <w:r w:rsidRPr="00417192" w:rsidDel="002347A7">
                <w:rPr>
                  <w:rFonts w:ascii="Arial" w:hAnsi="Arial" w:cs="Arial"/>
                  <w:lang w:val="en-US" w:eastAsia="zh-CN"/>
                </w:rPr>
                <w:delText xml:space="preserve">paragraph in clause </w:delText>
              </w:r>
              <w:r w:rsidDel="002347A7">
                <w:rPr>
                  <w:rFonts w:ascii="Arial" w:hAnsi="Arial" w:cs="Arial"/>
                  <w:lang w:val="en-US" w:eastAsia="zh-CN"/>
                </w:rPr>
                <w:delText>6.2C to describe the FL relocating procedure triggered by MTLF without FL capability (only to show skeleton).</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D1C4"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del w:id="10" w:author="vivo-r01" w:date="2023-01-16T14:10:00Z">
              <w:r w:rsidR="00417192" w:rsidDel="002347A7">
                <w:rPr>
                  <w:lang w:eastAsia="zh-CN"/>
                </w:rPr>
                <w:delText xml:space="preserve">, </w:delText>
              </w:r>
              <w:r w:rsidR="006A4265" w:rsidRPr="00FE3D84" w:rsidDel="002347A7">
                <w:rPr>
                  <w:lang w:eastAsia="zh-CN"/>
                </w:rPr>
                <w:delText>5.2</w:delText>
              </w:r>
              <w:r w:rsidR="00D26B56" w:rsidDel="002347A7">
                <w:rPr>
                  <w:lang w:eastAsia="zh-CN"/>
                </w:rPr>
                <w:delText>, 6.2C.1, 6.2C.2.2(</w:delText>
              </w:r>
              <w:r w:rsidR="00D26B56" w:rsidDel="002347A7">
                <w:rPr>
                  <w:rFonts w:hint="eastAsia"/>
                  <w:lang w:eastAsia="zh-CN"/>
                </w:rPr>
                <w:delText>all</w:delText>
              </w:r>
              <w:r w:rsidR="00D26B56" w:rsidDel="002347A7">
                <w:rPr>
                  <w:lang w:eastAsia="zh-CN"/>
                </w:rPr>
                <w:delText xml:space="preserve"> </w:delText>
              </w:r>
              <w:r w:rsidR="00D26B56" w:rsidDel="002347A7">
                <w:rPr>
                  <w:rFonts w:hint="eastAsia"/>
                  <w:lang w:eastAsia="zh-CN"/>
                </w:rPr>
                <w:delText>new</w:delText>
              </w:r>
              <w:r w:rsidR="00D26B56" w:rsidDel="002347A7">
                <w:rPr>
                  <w:lang w:eastAsia="zh-CN"/>
                </w:rPr>
                <w:delText xml:space="preserve"> </w:delText>
              </w:r>
              <w:r w:rsidR="00D26B56" w:rsidDel="002347A7">
                <w:rPr>
                  <w:rFonts w:hint="eastAsia"/>
                  <w:lang w:eastAsia="zh-CN"/>
                </w:rPr>
                <w:delText>text</w:delText>
              </w:r>
              <w:r w:rsidR="00D26B56" w:rsidDel="002347A7">
                <w:rPr>
                  <w:lang w:eastAsia="zh-CN"/>
                </w:rPr>
                <w:delText>)</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74110E8E" w:rsidR="009713C1" w:rsidRPr="00F022B2" w:rsidRDefault="00E50EE3" w:rsidP="009713C1">
      <w:pPr>
        <w:pStyle w:val="2"/>
        <w:rPr>
          <w:lang w:eastAsia="ko-KR"/>
        </w:rPr>
      </w:pPr>
      <w:bookmarkStart w:id="18" w:name="_Toc114571973"/>
      <w:bookmarkStart w:id="19" w:name="_Hlk123744535"/>
      <w:bookmarkStart w:id="20" w:name="_Toc114572059"/>
      <w:bookmarkEnd w:id="11"/>
      <w:bookmarkEnd w:id="12"/>
      <w:bookmarkEnd w:id="13"/>
      <w:bookmarkEnd w:id="14"/>
      <w:bookmarkEnd w:id="15"/>
      <w:bookmarkEnd w:id="16"/>
      <w:bookmarkEnd w:id="17"/>
      <w:r w:rsidRPr="00E50EE3">
        <w:rPr>
          <w:rFonts w:hint="eastAsia"/>
          <w:lang w:eastAsia="ko-KR"/>
        </w:rPr>
        <w:t>5</w:t>
      </w:r>
      <w:r w:rsidRPr="00E50EE3">
        <w:rPr>
          <w:lang w:eastAsia="ko-KR"/>
        </w:rPr>
        <w:t xml:space="preserve">.X </w:t>
      </w:r>
      <w:r>
        <w:rPr>
          <w:lang w:eastAsia="ko-KR"/>
        </w:rPr>
        <w:tab/>
      </w:r>
      <w:r w:rsidRPr="00E50EE3">
        <w:rPr>
          <w:lang w:eastAsia="ko-KR"/>
        </w:rPr>
        <w:t>Fe</w:t>
      </w:r>
      <w:del w:id="21" w:author="vivo" w:date="2023-01-16T21:13:00Z">
        <w:r w:rsidRPr="00E50EE3" w:rsidDel="00715E6F">
          <w:rPr>
            <w:lang w:eastAsia="ko-KR"/>
          </w:rPr>
          <w:delText>r</w:delText>
        </w:r>
      </w:del>
      <w:r w:rsidRPr="00E50EE3">
        <w:rPr>
          <w:lang w:eastAsia="ko-KR"/>
        </w:rPr>
        <w:t>derated</w:t>
      </w:r>
      <w:r w:rsidR="00FC2929">
        <w:rPr>
          <w:lang w:eastAsia="ko-KR"/>
        </w:rPr>
        <w:t xml:space="preserve"> L</w:t>
      </w:r>
      <w:r w:rsidRPr="00E50EE3">
        <w:rPr>
          <w:lang w:eastAsia="ko-KR"/>
        </w:rPr>
        <w:t>earning</w:t>
      </w:r>
      <w:ins w:id="22" w:author="vivo" w:date="2023-01-16T21:16:00Z">
        <w:r w:rsidR="00715E6F" w:rsidRPr="00715E6F">
          <w:rPr>
            <w:lang w:eastAsia="ko-KR"/>
          </w:rPr>
          <w:t xml:space="preserve"> among multiple NWDAFs</w:t>
        </w:r>
      </w:ins>
    </w:p>
    <w:p w14:paraId="02CBBA55" w14:textId="0276CC4C" w:rsidR="008F3F51" w:rsidRDefault="008F3F51" w:rsidP="00F022B2">
      <w:pPr>
        <w:pStyle w:val="B1"/>
        <w:ind w:left="284" w:firstLine="0"/>
        <w:rPr>
          <w:ins w:id="23" w:author="OPPO_yaxin" w:date="2023-01-18T00:29:00Z"/>
          <w:lang w:eastAsia="zh-CN"/>
        </w:rPr>
      </w:pPr>
      <w:r>
        <w:rPr>
          <w:lang w:eastAsia="zh-CN"/>
        </w:rPr>
        <w:t>Federated learning</w:t>
      </w:r>
      <w:ins w:id="24" w:author="OPPO_yaxin" w:date="2023-01-17T17:47:00Z">
        <w:r w:rsidR="004C5FE2">
          <w:rPr>
            <w:lang w:eastAsia="zh-CN"/>
          </w:rPr>
          <w:t xml:space="preserve"> </w:t>
        </w:r>
        <w:r w:rsidR="004C5FE2" w:rsidRPr="008B4DB2">
          <w:rPr>
            <w:highlight w:val="cyan"/>
            <w:lang w:eastAsia="zh-CN"/>
            <w:rPrChange w:id="25" w:author="OPPO_yaxin" w:date="2023-01-18T00:30:00Z">
              <w:rPr>
                <w:lang w:eastAsia="zh-CN"/>
              </w:rPr>
            </w:rPrChange>
          </w:rPr>
          <w:t>among multiple NWDAFs</w:t>
        </w:r>
      </w:ins>
      <w:r>
        <w:rPr>
          <w:lang w:eastAsia="zh-CN"/>
        </w:rPr>
        <w:t xml:space="preserve"> is a machine learning technique</w:t>
      </w:r>
      <w:ins w:id="26" w:author="OPPO_yaxin" w:date="2023-01-17T17:39:00Z">
        <w:r w:rsidR="004C5FE2">
          <w:rPr>
            <w:lang w:eastAsia="zh-CN"/>
          </w:rPr>
          <w:t xml:space="preserve"> </w:t>
        </w:r>
        <w:r w:rsidR="004C5FE2" w:rsidRPr="008B4DB2">
          <w:rPr>
            <w:highlight w:val="cyan"/>
            <w:lang w:eastAsia="zh-CN"/>
            <w:rPrChange w:id="27" w:author="OPPO_yaxin" w:date="2023-01-18T00:38:00Z">
              <w:rPr>
                <w:lang w:eastAsia="zh-CN"/>
              </w:rPr>
            </w:rPrChange>
          </w:rPr>
          <w:t>in core network</w:t>
        </w:r>
      </w:ins>
      <w:r>
        <w:rPr>
          <w:lang w:eastAsia="zh-CN"/>
        </w:rPr>
        <w:t xml:space="preserv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w:t>
      </w:r>
      <w:ins w:id="28" w:author="vivo" w:date="2023-01-16T21:26:00Z">
        <w:r w:rsidR="00A36DB0">
          <w:rPr>
            <w:lang w:eastAsia="zh-CN"/>
          </w:rPr>
          <w:t xml:space="preserve"> set</w:t>
        </w:r>
      </w:ins>
      <w:del w:id="29" w:author="vivo" w:date="2023-01-16T21:26:00Z">
        <w:r w:rsidDel="00A36DB0">
          <w:rPr>
            <w:lang w:eastAsia="zh-CN"/>
          </w:rPr>
          <w:delText xml:space="preserve"> sample</w:delText>
        </w:r>
        <w:r w:rsidR="007C1295" w:rsidDel="00A36DB0">
          <w:rPr>
            <w:lang w:eastAsia="zh-CN"/>
          </w:rPr>
          <w:delText>s</w:delText>
        </w:r>
      </w:del>
      <w:r>
        <w:rPr>
          <w:lang w:eastAsia="zh-CN"/>
        </w:rPr>
        <w:t>, without exchanging/sharing local data</w:t>
      </w:r>
      <w:ins w:id="30" w:author="vivo" w:date="2023-01-16T21:26:00Z">
        <w:r w:rsidR="00A36DB0">
          <w:rPr>
            <w:lang w:eastAsia="zh-CN"/>
          </w:rPr>
          <w:t xml:space="preserve"> set</w:t>
        </w:r>
      </w:ins>
      <w:r>
        <w:rPr>
          <w:lang w:eastAsia="zh-CN"/>
        </w:rPr>
        <w:t xml:space="preserve">. </w:t>
      </w:r>
      <w:moveToRangeStart w:id="31" w:author="vivo" w:date="2023-01-16T21:25:00Z" w:name="move124796753"/>
      <w:moveTo w:id="32" w:author="vivo" w:date="2023-01-16T21:25:00Z">
        <w:del w:id="33" w:author="OPPO_yaxin" w:date="2023-01-18T00:29:00Z">
          <w:r w:rsidR="00A36DB0" w:rsidRPr="00D26B56" w:rsidDel="008B4DB2">
            <w:rPr>
              <w:lang w:eastAsia="zh-CN"/>
            </w:rPr>
            <w:delText>T</w:delText>
          </w:r>
          <w:r w:rsidR="00A36DB0" w:rsidRPr="00D26B56" w:rsidDel="008B4DB2">
            <w:rPr>
              <w:rFonts w:hint="eastAsia"/>
              <w:lang w:eastAsia="zh-CN"/>
            </w:rPr>
            <w:delText>he</w:delText>
          </w:r>
        </w:del>
      </w:moveTo>
      <w:ins w:id="34" w:author="vivo" w:date="2023-01-16T21:27:00Z">
        <w:del w:id="35" w:author="OPPO_yaxin" w:date="2023-01-18T00:29:00Z">
          <w:r w:rsidR="00A36DB0" w:rsidDel="008B4DB2">
            <w:rPr>
              <w:lang w:eastAsia="zh-CN"/>
            </w:rPr>
            <w:delText xml:space="preserve"> local</w:delText>
          </w:r>
        </w:del>
      </w:ins>
      <w:moveTo w:id="36" w:author="vivo" w:date="2023-01-16T21:25:00Z">
        <w:del w:id="37" w:author="OPPO_yaxin" w:date="2023-01-18T00:29:00Z">
          <w:r w:rsidR="00A36DB0" w:rsidRPr="00D26B56" w:rsidDel="008B4DB2">
            <w:rPr>
              <w:lang w:eastAsia="zh-CN"/>
            </w:rPr>
            <w:delText xml:space="preserve"> </w:delText>
          </w:r>
          <w:r w:rsidR="00A36DB0" w:rsidRPr="00D26B56" w:rsidDel="008B4DB2">
            <w:rPr>
              <w:rFonts w:hint="eastAsia"/>
              <w:lang w:eastAsia="zh-CN"/>
            </w:rPr>
            <w:delText>d</w:delText>
          </w:r>
          <w:r w:rsidR="00A36DB0" w:rsidRPr="00D26B56" w:rsidDel="008B4DB2">
            <w:rPr>
              <w:lang w:eastAsia="zh-CN"/>
            </w:rPr>
            <w:delText xml:space="preserve">ata set </w:delText>
          </w:r>
          <w:r w:rsidR="00A36DB0" w:rsidRPr="00D26B56" w:rsidDel="008B4DB2">
            <w:rPr>
              <w:rFonts w:hint="eastAsia"/>
              <w:lang w:eastAsia="zh-CN"/>
            </w:rPr>
            <w:delText>in</w:delText>
          </w:r>
          <w:r w:rsidR="00A36DB0" w:rsidRPr="00D26B56" w:rsidDel="008B4DB2">
            <w:rPr>
              <w:lang w:eastAsia="zh-CN"/>
            </w:rPr>
            <w:delText xml:space="preserve"> different FL clients have the same </w:delText>
          </w:r>
          <w:r w:rsidR="00A36DB0" w:rsidRPr="00D26B56" w:rsidDel="008B4DB2">
            <w:rPr>
              <w:rFonts w:hint="eastAsia"/>
              <w:lang w:eastAsia="zh-CN"/>
            </w:rPr>
            <w:delText>feature</w:delText>
          </w:r>
          <w:r w:rsidR="00A36DB0" w:rsidRPr="00D26B56" w:rsidDel="008B4DB2">
            <w:rPr>
              <w:lang w:eastAsia="zh-CN"/>
            </w:rPr>
            <w:delText xml:space="preserve"> </w:delText>
          </w:r>
          <w:r w:rsidR="00A36DB0" w:rsidRPr="00D26B56" w:rsidDel="008B4DB2">
            <w:rPr>
              <w:rFonts w:hint="eastAsia"/>
              <w:lang w:eastAsia="zh-CN"/>
            </w:rPr>
            <w:delText>space</w:delText>
          </w:r>
          <w:r w:rsidR="00A36DB0" w:rsidRPr="00D26B56" w:rsidDel="008B4DB2">
            <w:rPr>
              <w:lang w:eastAsia="zh-CN"/>
            </w:rPr>
            <w:delText xml:space="preserve"> for different samples (e.g. UE IDs).</w:delText>
          </w:r>
        </w:del>
      </w:moveTo>
      <w:moveToRangeEnd w:id="31"/>
      <w:ins w:id="38" w:author="vivo" w:date="2023-01-16T21:25:00Z">
        <w:del w:id="39" w:author="OPPO_yaxin" w:date="2023-01-18T00:29:00Z">
          <w:r w:rsidR="00A36DB0" w:rsidDel="008B4DB2">
            <w:rPr>
              <w:lang w:eastAsia="zh-CN"/>
            </w:rPr>
            <w:delText xml:space="preserve"> </w:delText>
          </w:r>
        </w:del>
      </w:ins>
      <w:r>
        <w:rPr>
          <w:lang w:eastAsia="zh-CN"/>
        </w:rPr>
        <w:t>This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22883FAD" w14:textId="61A62FFD" w:rsidR="008B4DB2" w:rsidRDefault="008B4DB2" w:rsidP="008B4DB2">
      <w:pPr>
        <w:pStyle w:val="NO"/>
        <w:rPr>
          <w:lang w:eastAsia="zh-CN"/>
        </w:rPr>
        <w:pPrChange w:id="40" w:author="OPPO_yaxin" w:date="2023-01-18T00:29:00Z">
          <w:pPr>
            <w:pStyle w:val="B1"/>
            <w:ind w:left="284" w:firstLine="0"/>
          </w:pPr>
        </w:pPrChange>
      </w:pPr>
      <w:ins w:id="41" w:author="OPPO_yaxin" w:date="2023-01-18T00:29:00Z">
        <w:r w:rsidRPr="008B4DB2">
          <w:rPr>
            <w:rFonts w:hint="eastAsia"/>
            <w:highlight w:val="cyan"/>
            <w:lang w:eastAsia="zh-CN"/>
            <w:rPrChange w:id="42" w:author="OPPO_yaxin" w:date="2023-01-18T00:30:00Z">
              <w:rPr>
                <w:rFonts w:hint="eastAsia"/>
                <w:lang w:eastAsia="zh-CN"/>
              </w:rPr>
            </w:rPrChange>
          </w:rPr>
          <w:t>N</w:t>
        </w:r>
        <w:r w:rsidRPr="008B4DB2">
          <w:rPr>
            <w:highlight w:val="cyan"/>
            <w:lang w:eastAsia="zh-CN"/>
            <w:rPrChange w:id="43" w:author="OPPO_yaxin" w:date="2023-01-18T00:30:00Z">
              <w:rPr>
                <w:lang w:eastAsia="zh-CN"/>
              </w:rPr>
            </w:rPrChange>
          </w:rPr>
          <w:t xml:space="preserve">OTE: </w:t>
        </w:r>
      </w:ins>
      <w:ins w:id="44" w:author="OPPO_yaxin" w:date="2023-01-18T00:31:00Z">
        <w:r>
          <w:rPr>
            <w:highlight w:val="cyan"/>
            <w:lang w:eastAsia="zh-CN"/>
          </w:rPr>
          <w:t>Horizon</w:t>
        </w:r>
      </w:ins>
      <w:ins w:id="45" w:author="OPPO_yaxin" w:date="2023-01-18T00:33:00Z">
        <w:r>
          <w:rPr>
            <w:highlight w:val="cyan"/>
            <w:lang w:eastAsia="zh-CN"/>
          </w:rPr>
          <w:t>t</w:t>
        </w:r>
      </w:ins>
      <w:ins w:id="46" w:author="OPPO_yaxin" w:date="2023-01-18T00:31:00Z">
        <w:r>
          <w:rPr>
            <w:highlight w:val="cyan"/>
            <w:lang w:eastAsia="zh-CN"/>
          </w:rPr>
          <w:t>al Federate</w:t>
        </w:r>
      </w:ins>
      <w:ins w:id="47" w:author="OPPO_yaxin" w:date="2023-01-18T00:32:00Z">
        <w:r>
          <w:rPr>
            <w:highlight w:val="cyan"/>
            <w:lang w:eastAsia="zh-CN"/>
          </w:rPr>
          <w:t>d Learning is supported among multiple NWDAFs,</w:t>
        </w:r>
      </w:ins>
      <w:ins w:id="48" w:author="OPPO_yaxin" w:date="2023-01-18T00:31:00Z">
        <w:r>
          <w:rPr>
            <w:highlight w:val="cyan"/>
            <w:lang w:eastAsia="zh-CN"/>
          </w:rPr>
          <w:t xml:space="preserve"> which means t</w:t>
        </w:r>
      </w:ins>
      <w:ins w:id="49" w:author="OPPO_yaxin" w:date="2023-01-18T00:30:00Z">
        <w:r w:rsidRPr="008B4DB2">
          <w:rPr>
            <w:highlight w:val="cyan"/>
            <w:lang w:eastAsia="zh-CN"/>
            <w:rPrChange w:id="50" w:author="OPPO_yaxin" w:date="2023-01-18T00:30:00Z">
              <w:rPr>
                <w:lang w:eastAsia="zh-CN"/>
              </w:rPr>
            </w:rPrChange>
          </w:rPr>
          <w:t>he local data set in different FL client</w:t>
        </w:r>
      </w:ins>
      <w:ins w:id="51" w:author="OPPO_yaxin" w:date="2023-01-18T00:32:00Z">
        <w:r>
          <w:rPr>
            <w:highlight w:val="cyan"/>
            <w:lang w:eastAsia="zh-CN"/>
          </w:rPr>
          <w:t xml:space="preserve"> NWDAF</w:t>
        </w:r>
      </w:ins>
      <w:ins w:id="52" w:author="OPPO_yaxin" w:date="2023-01-18T00:30:00Z">
        <w:r w:rsidRPr="008B4DB2">
          <w:rPr>
            <w:highlight w:val="cyan"/>
            <w:lang w:eastAsia="zh-CN"/>
            <w:rPrChange w:id="53" w:author="OPPO_yaxin" w:date="2023-01-18T00:30:00Z">
              <w:rPr>
                <w:lang w:eastAsia="zh-CN"/>
              </w:rPr>
            </w:rPrChange>
          </w:rPr>
          <w:t>s have the same feature space for different samples (</w:t>
        </w:r>
        <w:proofErr w:type="gramStart"/>
        <w:r w:rsidRPr="008B4DB2">
          <w:rPr>
            <w:highlight w:val="cyan"/>
            <w:lang w:eastAsia="zh-CN"/>
            <w:rPrChange w:id="54" w:author="OPPO_yaxin" w:date="2023-01-18T00:30:00Z">
              <w:rPr>
                <w:lang w:eastAsia="zh-CN"/>
              </w:rPr>
            </w:rPrChange>
          </w:rPr>
          <w:t>e.g.</w:t>
        </w:r>
        <w:proofErr w:type="gramEnd"/>
        <w:r w:rsidRPr="008B4DB2">
          <w:rPr>
            <w:highlight w:val="cyan"/>
            <w:lang w:eastAsia="zh-CN"/>
            <w:rPrChange w:id="55" w:author="OPPO_yaxin" w:date="2023-01-18T00:30:00Z">
              <w:rPr>
                <w:lang w:eastAsia="zh-CN"/>
              </w:rPr>
            </w:rPrChange>
          </w:rPr>
          <w:t xml:space="preserve"> UE IDs).</w:t>
        </w:r>
      </w:ins>
    </w:p>
    <w:p w14:paraId="4A4F0DD5" w14:textId="1BFF0D5F"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w:t>
      </w:r>
      <w:del w:id="56" w:author="OPPO_yaxin" w:date="2023-01-18T00:34:00Z">
        <w:r w:rsidDel="008B4DB2">
          <w:rPr>
            <w:lang w:eastAsia="zh-CN"/>
          </w:rPr>
          <w:delText>FL server</w:delText>
        </w:r>
      </w:del>
      <w:ins w:id="57" w:author="OPPO_yaxin" w:date="2023-01-18T00:34:00Z">
        <w:r w:rsidR="008B4DB2">
          <w:rPr>
            <w:lang w:eastAsia="zh-CN"/>
          </w:rPr>
          <w:t>FL server NWDAF</w:t>
        </w:r>
      </w:ins>
      <w:r>
        <w:rPr>
          <w:lang w:eastAsia="zh-CN"/>
        </w:rPr>
        <w:t xml:space="preserve">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r>
        <w:rPr>
          <w:lang w:eastAsia="zh-CN"/>
        </w:rPr>
        <w:t xml:space="preserve"> (called </w:t>
      </w:r>
      <w:del w:id="58" w:author="OPPO_yaxin" w:date="2023-01-18T00:36:00Z">
        <w:r w:rsidDel="008B4DB2">
          <w:rPr>
            <w:lang w:eastAsia="zh-CN"/>
          </w:rPr>
          <w:delText>FL client</w:delText>
        </w:r>
      </w:del>
      <w:ins w:id="59" w:author="OPPO_yaxin" w:date="2023-01-18T00:36:00Z">
        <w:r w:rsidR="008B4DB2">
          <w:rPr>
            <w:lang w:eastAsia="zh-CN"/>
          </w:rPr>
          <w:t>FL client NWDAF</w:t>
        </w:r>
      </w:ins>
      <w:r>
        <w:rPr>
          <w:lang w:eastAsia="zh-CN"/>
        </w:rPr>
        <w:t xml:space="preserve"> for short), the </w:t>
      </w:r>
      <w:r w:rsidR="007857C2">
        <w:rPr>
          <w:lang w:eastAsia="zh-CN"/>
        </w:rPr>
        <w:t xml:space="preserve">main </w:t>
      </w:r>
      <w:r>
        <w:rPr>
          <w:lang w:eastAsia="zh-CN"/>
        </w:rPr>
        <w:t>functionality includes:</w:t>
      </w:r>
    </w:p>
    <w:p w14:paraId="041ECC3E" w14:textId="3CED915A" w:rsidR="00FC2929" w:rsidRDefault="00FC2929" w:rsidP="003235B5">
      <w:pPr>
        <w:pStyle w:val="B1"/>
        <w:rPr>
          <w:b/>
          <w:lang w:eastAsia="zh-CN"/>
        </w:rPr>
      </w:pPr>
      <w:del w:id="60" w:author="OPPO_yaxin" w:date="2023-01-18T00:36:00Z">
        <w:r w:rsidRPr="00FC2929" w:rsidDel="008B4DB2">
          <w:rPr>
            <w:b/>
            <w:lang w:eastAsia="zh-CN"/>
          </w:rPr>
          <w:delText>FL server</w:delText>
        </w:r>
      </w:del>
      <w:ins w:id="61" w:author="OPPO_yaxin" w:date="2023-01-18T00:36:00Z">
        <w:r w:rsidR="008B4DB2">
          <w:rPr>
            <w:b/>
            <w:lang w:eastAsia="zh-CN"/>
          </w:rPr>
          <w:t>FL server NWDAF</w:t>
        </w:r>
      </w:ins>
      <w:r w:rsidRPr="00FC2929">
        <w:rPr>
          <w:b/>
          <w:lang w:eastAsia="zh-CN"/>
        </w:rPr>
        <w:t>:</w:t>
      </w:r>
    </w:p>
    <w:p w14:paraId="5FDC10F5" w14:textId="70552C4D"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w:t>
      </w:r>
      <w:del w:id="62" w:author="OPPO_yaxin" w:date="2023-01-18T00:36:00Z">
        <w:r w:rsidR="007857C2" w:rsidRPr="007857C2" w:rsidDel="008B4DB2">
          <w:rPr>
            <w:lang w:eastAsia="zh-CN"/>
          </w:rPr>
          <w:delText>FL client</w:delText>
        </w:r>
      </w:del>
      <w:ins w:id="63" w:author="OPPO_yaxin" w:date="2023-01-18T00:36:00Z">
        <w:r w:rsidR="008B4DB2">
          <w:rPr>
            <w:lang w:eastAsia="zh-CN"/>
          </w:rPr>
          <w:t>FL client NWDAF</w:t>
        </w:r>
      </w:ins>
      <w:r w:rsidR="007857C2" w:rsidRPr="007857C2">
        <w:rPr>
          <w:lang w:eastAsia="zh-CN"/>
        </w:rPr>
        <w:t xml:space="preserve">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7DD5951C" w:rsidR="003235B5" w:rsidRPr="007857C2" w:rsidRDefault="00817750" w:rsidP="007857C2">
      <w:pPr>
        <w:pStyle w:val="B1"/>
        <w:numPr>
          <w:ilvl w:val="0"/>
          <w:numId w:val="9"/>
        </w:numPr>
        <w:rPr>
          <w:lang w:eastAsia="zh-CN"/>
        </w:rPr>
      </w:pPr>
      <w:r>
        <w:rPr>
          <w:lang w:eastAsia="zh-CN"/>
        </w:rPr>
        <w:t>r</w:t>
      </w:r>
      <w:r w:rsidR="007857C2" w:rsidRPr="007857C2">
        <w:rPr>
          <w:lang w:eastAsia="zh-CN"/>
        </w:rPr>
        <w:t xml:space="preserve">equests </w:t>
      </w:r>
      <w:del w:id="64" w:author="OPPO_yaxin" w:date="2023-01-18T00:36:00Z">
        <w:r w:rsidR="007857C2" w:rsidRPr="007857C2" w:rsidDel="008B4DB2">
          <w:rPr>
            <w:lang w:eastAsia="zh-CN"/>
          </w:rPr>
          <w:delText>FL client</w:delText>
        </w:r>
      </w:del>
      <w:ins w:id="65" w:author="OPPO_yaxin" w:date="2023-01-18T00:36:00Z">
        <w:r w:rsidR="008B4DB2">
          <w:rPr>
            <w:lang w:eastAsia="zh-CN"/>
          </w:rPr>
          <w:t>FL client NWDAF</w:t>
        </w:r>
      </w:ins>
      <w:r w:rsidR="007857C2" w:rsidRPr="007857C2">
        <w:rPr>
          <w:lang w:eastAsia="zh-CN"/>
        </w:rPr>
        <w:t>s to do local model training and to report local model information</w:t>
      </w:r>
      <w:r w:rsidR="0046445D">
        <w:rPr>
          <w:lang w:eastAsia="zh-CN"/>
        </w:rPr>
        <w:t>.</w:t>
      </w:r>
    </w:p>
    <w:p w14:paraId="1A02BA2B" w14:textId="2625A847" w:rsidR="007857C2" w:rsidRDefault="00817750" w:rsidP="007857C2">
      <w:pPr>
        <w:pStyle w:val="B1"/>
        <w:numPr>
          <w:ilvl w:val="0"/>
          <w:numId w:val="9"/>
        </w:numPr>
        <w:rPr>
          <w:lang w:eastAsia="zh-CN"/>
        </w:rPr>
      </w:pPr>
      <w:r>
        <w:rPr>
          <w:lang w:eastAsia="zh-CN"/>
        </w:rPr>
        <w:t>g</w:t>
      </w:r>
      <w:r w:rsidR="007857C2" w:rsidRPr="007857C2">
        <w:rPr>
          <w:lang w:eastAsia="zh-CN"/>
        </w:rPr>
        <w:t xml:space="preserve">enerates global ML model by aggregating local model information from </w:t>
      </w:r>
      <w:del w:id="66" w:author="OPPO_yaxin" w:date="2023-01-18T00:36:00Z">
        <w:r w:rsidR="007857C2" w:rsidRPr="007857C2" w:rsidDel="008B4DB2">
          <w:rPr>
            <w:lang w:eastAsia="zh-CN"/>
          </w:rPr>
          <w:delText>FL client</w:delText>
        </w:r>
      </w:del>
      <w:ins w:id="67" w:author="OPPO_yaxin" w:date="2023-01-18T00:36:00Z">
        <w:r w:rsidR="008B4DB2">
          <w:rPr>
            <w:lang w:eastAsia="zh-CN"/>
          </w:rPr>
          <w:t>FL client NWDAF</w:t>
        </w:r>
      </w:ins>
      <w:r w:rsidR="007857C2" w:rsidRPr="007857C2">
        <w:rPr>
          <w:lang w:eastAsia="zh-CN"/>
        </w:rPr>
        <w:t>s.</w:t>
      </w:r>
    </w:p>
    <w:p w14:paraId="5C0D9F1A" w14:textId="07BA8AB1"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w:t>
      </w:r>
      <w:del w:id="68" w:author="OPPO_yaxin" w:date="2023-01-18T00:36:00Z">
        <w:r w:rsidDel="008B4DB2">
          <w:rPr>
            <w:lang w:eastAsia="zh-CN"/>
          </w:rPr>
          <w:delText>FL client</w:delText>
        </w:r>
      </w:del>
      <w:ins w:id="69" w:author="OPPO_yaxin" w:date="2023-01-18T00:36:00Z">
        <w:r w:rsidR="008B4DB2">
          <w:rPr>
            <w:lang w:eastAsia="zh-CN"/>
          </w:rPr>
          <w:t>FL client NWDAF</w:t>
        </w:r>
      </w:ins>
      <w:r>
        <w:rPr>
          <w:lang w:eastAsia="zh-CN"/>
        </w:rPr>
        <w: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53E303A2" w:rsidR="003235B5" w:rsidRDefault="00FC2929" w:rsidP="003235B5">
      <w:pPr>
        <w:pStyle w:val="B1"/>
        <w:rPr>
          <w:lang w:eastAsia="zh-CN"/>
        </w:rPr>
      </w:pPr>
      <w:del w:id="70" w:author="OPPO_yaxin" w:date="2023-01-18T00:36:00Z">
        <w:r w:rsidRPr="00FC2929" w:rsidDel="008B4DB2">
          <w:rPr>
            <w:rFonts w:hint="eastAsia"/>
            <w:b/>
            <w:lang w:eastAsia="zh-CN"/>
          </w:rPr>
          <w:delText>F</w:delText>
        </w:r>
        <w:r w:rsidRPr="00FC2929" w:rsidDel="008B4DB2">
          <w:rPr>
            <w:b/>
            <w:lang w:eastAsia="zh-CN"/>
          </w:rPr>
          <w:delText>L client</w:delText>
        </w:r>
      </w:del>
      <w:ins w:id="71" w:author="OPPO_yaxin" w:date="2023-01-18T00:36:00Z">
        <w:r w:rsidR="008B4DB2">
          <w:rPr>
            <w:rFonts w:hint="eastAsia"/>
            <w:b/>
            <w:lang w:eastAsia="zh-CN"/>
          </w:rPr>
          <w:t>FL client NWDAF</w:t>
        </w:r>
      </w:ins>
      <w:r w:rsidRPr="00FC2929">
        <w:rPr>
          <w:b/>
          <w:lang w:eastAsia="zh-CN"/>
        </w:rPr>
        <w:t>:</w:t>
      </w:r>
    </w:p>
    <w:p w14:paraId="2DBD5F71" w14:textId="7D379ED7"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del w:id="72" w:author="OPPO_yaxin" w:date="2023-01-18T00:34:00Z">
        <w:r w:rsidR="003235B5" w:rsidDel="008B4DB2">
          <w:delText>FL server</w:delText>
        </w:r>
      </w:del>
      <w:ins w:id="73" w:author="OPPO_yaxin" w:date="2023-01-18T00:34:00Z">
        <w:r w:rsidR="008B4DB2">
          <w:t>FL server NWDAF</w:t>
        </w:r>
      </w:ins>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ins w:id="74" w:author="vivo" w:date="2023-01-16T21:18:00Z">
        <w:r w:rsidR="00715E6F">
          <w:rPr>
            <w:lang w:eastAsia="zh-CN"/>
          </w:rPr>
          <w:t>includes the data</w:t>
        </w:r>
      </w:ins>
      <w:del w:id="75" w:author="vivo" w:date="2023-01-16T21:18:00Z">
        <w:r w:rsidR="00DF43C4" w:rsidDel="00715E6F">
          <w:rPr>
            <w:lang w:eastAsia="zh-CN"/>
          </w:rPr>
          <w:delText>is</w:delText>
        </w:r>
      </w:del>
      <w:r w:rsidR="00DF43C4">
        <w:rPr>
          <w:lang w:eastAsia="zh-CN"/>
        </w:rPr>
        <w:t xml:space="preserve"> </w:t>
      </w:r>
      <w:ins w:id="76" w:author="vivo" w:date="2023-01-16T21:18:00Z">
        <w:r w:rsidR="00715E6F">
          <w:rPr>
            <w:lang w:eastAsia="zh-CN"/>
          </w:rPr>
          <w:t>that is</w:t>
        </w:r>
      </w:ins>
      <w:ins w:id="77" w:author="vivo" w:date="2023-01-16T21:19:00Z">
        <w:r w:rsidR="00715E6F">
          <w:rPr>
            <w:lang w:eastAsia="zh-CN"/>
          </w:rPr>
          <w:t xml:space="preserve"> </w:t>
        </w:r>
      </w:ins>
      <w:r w:rsidR="00DF43C4">
        <w:rPr>
          <w:lang w:eastAsia="zh-CN"/>
        </w:rPr>
        <w:t>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w:t>
      </w:r>
      <w:proofErr w:type="gramStart"/>
      <w:r w:rsidR="00DF43C4">
        <w:rPr>
          <w:lang w:eastAsia="zh-CN"/>
        </w:rPr>
        <w:t>e.g.</w:t>
      </w:r>
      <w:proofErr w:type="gramEnd"/>
      <w:r w:rsidR="00DF43C4">
        <w:rPr>
          <w:lang w:eastAsia="zh-CN"/>
        </w:rPr>
        <w:t xml:space="preserve"> data privacy, data security, data access rights</w:t>
      </w:r>
      <w:r w:rsidR="003235B5">
        <w:rPr>
          <w:lang w:eastAsia="zh-CN"/>
        </w:rPr>
        <w:t>.</w:t>
      </w:r>
      <w:r w:rsidR="003235B5">
        <w:rPr>
          <w:lang w:eastAsia="ko-KR"/>
        </w:rPr>
        <w:t xml:space="preserve"> </w:t>
      </w:r>
    </w:p>
    <w:p w14:paraId="433B9B85" w14:textId="730D2FAF" w:rsidR="007857C2" w:rsidRDefault="003235B5" w:rsidP="00F02884">
      <w:pPr>
        <w:pStyle w:val="B1"/>
        <w:numPr>
          <w:ilvl w:val="0"/>
          <w:numId w:val="9"/>
        </w:numPr>
        <w:rPr>
          <w:lang w:eastAsia="zh-CN"/>
        </w:rPr>
      </w:pPr>
      <w:r>
        <w:rPr>
          <w:lang w:eastAsia="ko-KR"/>
        </w:rPr>
        <w:t xml:space="preserve">reports the trained local ML model information to the </w:t>
      </w:r>
      <w:del w:id="78" w:author="OPPO_yaxin" w:date="2023-01-18T00:34:00Z">
        <w:r w:rsidDel="008B4DB2">
          <w:delText>FL server</w:delText>
        </w:r>
      </w:del>
      <w:ins w:id="79" w:author="OPPO_yaxin" w:date="2023-01-18T00:34:00Z">
        <w:r w:rsidR="008B4DB2">
          <w:t>FL server NWDAF</w:t>
        </w:r>
      </w:ins>
      <w:r>
        <w:t>.</w:t>
      </w:r>
    </w:p>
    <w:p w14:paraId="75C610C1" w14:textId="69020D3F"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w:t>
      </w:r>
      <w:del w:id="80" w:author="OPPO_yaxin" w:date="2023-01-18T00:34:00Z">
        <w:r w:rsidR="00817750" w:rsidDel="008B4DB2">
          <w:rPr>
            <w:lang w:eastAsia="zh-CN"/>
          </w:rPr>
          <w:delText>FL server</w:delText>
        </w:r>
      </w:del>
      <w:ins w:id="81" w:author="OPPO_yaxin" w:date="2023-01-18T00:34:00Z">
        <w:r w:rsidR="008B4DB2">
          <w:rPr>
            <w:lang w:eastAsia="zh-CN"/>
          </w:rPr>
          <w:t>FL server NWDAF</w:t>
        </w:r>
      </w:ins>
      <w:r w:rsidR="00817750">
        <w:rPr>
          <w:lang w:eastAsia="zh-CN"/>
        </w:rPr>
        <w:t xml:space="preserve">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4823F842" w:rsidR="00817750" w:rsidRPr="0046445D" w:rsidRDefault="00817750" w:rsidP="0046445D">
      <w:pPr>
        <w:pStyle w:val="B1"/>
        <w:ind w:left="284" w:firstLine="0"/>
        <w:rPr>
          <w:lang w:eastAsia="zh-CN"/>
        </w:rPr>
      </w:pPr>
      <w:del w:id="82" w:author="OPPO_yaxin" w:date="2023-01-18T00:34:00Z">
        <w:r w:rsidDel="008B4DB2">
          <w:rPr>
            <w:lang w:eastAsia="zh-CN"/>
          </w:rPr>
          <w:delText>FL server</w:delText>
        </w:r>
      </w:del>
      <w:ins w:id="83" w:author="OPPO_yaxin" w:date="2023-01-18T00:34:00Z">
        <w:r w:rsidR="008B4DB2">
          <w:rPr>
            <w:lang w:eastAsia="zh-CN"/>
          </w:rPr>
          <w:t>FL server NWDAF</w:t>
        </w:r>
      </w:ins>
      <w:r>
        <w:rPr>
          <w:lang w:eastAsia="zh-CN"/>
        </w:rPr>
        <w:t xml:space="preserve"> or </w:t>
      </w:r>
      <w:del w:id="84" w:author="OPPO_yaxin" w:date="2023-01-18T00:37:00Z">
        <w:r w:rsidDel="008B4DB2">
          <w:rPr>
            <w:lang w:eastAsia="zh-CN"/>
          </w:rPr>
          <w:delText>FL client</w:delText>
        </w:r>
      </w:del>
      <w:ins w:id="85" w:author="OPPO_yaxin" w:date="2023-01-18T00:37:00Z">
        <w:r w:rsidR="008B4DB2">
          <w:rPr>
            <w:lang w:eastAsia="zh-CN"/>
          </w:rPr>
          <w:t>FL client NWDAF</w:t>
        </w:r>
      </w:ins>
      <w:r>
        <w:rPr>
          <w:lang w:eastAsia="zh-CN"/>
        </w:rPr>
        <w:t xml:space="preserve">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7E1C4653"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 data </w:t>
      </w:r>
      <w:del w:id="86" w:author="vivo" w:date="2023-01-16T21:22:00Z">
        <w:r w:rsidR="0041424B" w:rsidRPr="0046445D" w:rsidDel="00715E6F">
          <w:rPr>
            <w:lang w:eastAsia="zh-CN"/>
          </w:rPr>
          <w:delText>not available</w:delText>
        </w:r>
      </w:del>
      <w:proofErr w:type="spellStart"/>
      <w:ins w:id="87" w:author="vivo" w:date="2023-01-16T21:22:00Z">
        <w:r w:rsidR="00715E6F">
          <w:rPr>
            <w:lang w:eastAsia="zh-CN"/>
          </w:rPr>
          <w:t>can not</w:t>
        </w:r>
        <w:proofErr w:type="spellEnd"/>
        <w:r w:rsidR="00715E6F">
          <w:rPr>
            <w:lang w:eastAsia="zh-CN"/>
          </w:rPr>
          <w:t xml:space="preserve"> be obtained</w:t>
        </w:r>
      </w:ins>
      <w:r w:rsidR="0041424B" w:rsidRPr="0046445D">
        <w:rPr>
          <w:lang w:eastAsia="zh-CN"/>
        </w:rPr>
        <w:t xml:space="preserve"> directly from data producer NF (e.g.,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653C84BF" w:rsidR="00E363E9" w:rsidRPr="00D26B56" w:rsidRDefault="00CF1A4F" w:rsidP="00C93386">
      <w:pPr>
        <w:pStyle w:val="B1"/>
        <w:ind w:left="284" w:firstLine="0"/>
        <w:rPr>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FL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r w:rsidR="00F022B2" w:rsidRPr="00D26B56">
        <w:rPr>
          <w:lang w:eastAsia="zh-CN"/>
        </w:rPr>
        <w:t xml:space="preserve"> as described in clause 6.2C</w:t>
      </w:r>
      <w:r w:rsidR="00ED5233" w:rsidRPr="00D26B56">
        <w:rPr>
          <w:lang w:eastAsia="zh-CN"/>
        </w:rPr>
        <w:t>.2</w:t>
      </w:r>
      <w:r w:rsidR="00F022B2" w:rsidRPr="00D26B56">
        <w:rPr>
          <w:lang w:eastAsia="zh-CN"/>
        </w:rPr>
        <w:t>.1</w:t>
      </w:r>
      <w:r w:rsidR="00E363E9" w:rsidRPr="00D26B56">
        <w:rPr>
          <w:lang w:eastAsia="zh-CN"/>
        </w:rPr>
        <w:t>. Otherwise, the NWDAF containing MTLF</w:t>
      </w:r>
      <w:r w:rsidR="008E5B53" w:rsidRPr="00D26B56">
        <w:rPr>
          <w:lang w:eastAsia="zh-CN"/>
        </w:rPr>
        <w:t xml:space="preserve"> should relocate the ML model provision request to a</w:t>
      </w:r>
      <w:r w:rsidR="0046445D" w:rsidRPr="00D26B56">
        <w:rPr>
          <w:lang w:eastAsia="zh-CN"/>
        </w:rPr>
        <w:t>n appr</w:t>
      </w:r>
      <w:r w:rsidR="0046445D" w:rsidRPr="00D26B56">
        <w:rPr>
          <w:rFonts w:hint="eastAsia"/>
          <w:lang w:eastAsia="zh-CN"/>
        </w:rPr>
        <w:t>o</w:t>
      </w:r>
      <w:r w:rsidR="0046445D" w:rsidRPr="00D26B56">
        <w:rPr>
          <w:lang w:eastAsia="zh-CN"/>
        </w:rPr>
        <w:t>pri</w:t>
      </w:r>
      <w:r w:rsidR="0046445D" w:rsidRPr="00D26B56">
        <w:rPr>
          <w:rFonts w:hint="eastAsia"/>
          <w:lang w:eastAsia="zh-CN"/>
        </w:rPr>
        <w:t>a</w:t>
      </w:r>
      <w:r w:rsidR="0046445D" w:rsidRPr="00D26B56">
        <w:rPr>
          <w:lang w:eastAsia="zh-CN"/>
        </w:rPr>
        <w:t>te</w:t>
      </w:r>
      <w:r w:rsidR="008E5B53" w:rsidRPr="00D26B56">
        <w:rPr>
          <w:lang w:eastAsia="zh-CN"/>
        </w:rPr>
        <w:t xml:space="preserve"> </w:t>
      </w:r>
      <w:del w:id="88" w:author="OPPO_yaxin" w:date="2023-01-18T00:35:00Z">
        <w:r w:rsidR="008E5B53" w:rsidRPr="00D26B56" w:rsidDel="008B4DB2">
          <w:rPr>
            <w:lang w:eastAsia="zh-CN"/>
          </w:rPr>
          <w:delText>FL server</w:delText>
        </w:r>
      </w:del>
      <w:ins w:id="89" w:author="OPPO_yaxin" w:date="2023-01-18T00:35:00Z">
        <w:r w:rsidR="008B4DB2">
          <w:rPr>
            <w:lang w:eastAsia="zh-CN"/>
          </w:rPr>
          <w:t>FL server NWDAF</w:t>
        </w:r>
      </w:ins>
      <w:r w:rsidR="00C93386" w:rsidRPr="00D26B56">
        <w:rPr>
          <w:lang w:eastAsia="zh-CN"/>
        </w:rPr>
        <w:t xml:space="preserve"> as described in clause 6.2C</w:t>
      </w:r>
      <w:r w:rsidR="00ED5233" w:rsidRPr="00D26B56">
        <w:rPr>
          <w:lang w:eastAsia="zh-CN"/>
        </w:rPr>
        <w:t>.2</w:t>
      </w:r>
      <w:r w:rsidR="00C93386" w:rsidRPr="00D26B56">
        <w:rPr>
          <w:lang w:eastAsia="zh-CN"/>
        </w:rPr>
        <w:t>.2</w:t>
      </w:r>
      <w:r w:rsidR="00E363E9" w:rsidRPr="00D26B56">
        <w:rPr>
          <w:lang w:eastAsia="zh-CN"/>
        </w:rPr>
        <w:t xml:space="preserve">, </w:t>
      </w:r>
      <w:r w:rsidR="008E5B53" w:rsidRPr="00D26B56">
        <w:rPr>
          <w:lang w:eastAsia="zh-CN"/>
        </w:rPr>
        <w:t xml:space="preserve">before that </w:t>
      </w:r>
      <w:r w:rsidR="00E363E9" w:rsidRPr="00D26B56">
        <w:rPr>
          <w:lang w:eastAsia="zh-CN"/>
        </w:rPr>
        <w:t>the NWDAF containing MTLF will discover</w:t>
      </w:r>
      <w:r w:rsidR="0046445D" w:rsidRPr="00D26B56">
        <w:rPr>
          <w:lang w:eastAsia="zh-CN"/>
        </w:rPr>
        <w:t xml:space="preserve"> the </w:t>
      </w:r>
      <w:del w:id="90" w:author="OPPO_yaxin" w:date="2023-01-18T00:35:00Z">
        <w:r w:rsidR="008E5B53" w:rsidRPr="00D26B56" w:rsidDel="008B4DB2">
          <w:rPr>
            <w:lang w:eastAsia="zh-CN"/>
          </w:rPr>
          <w:delText>FL server</w:delText>
        </w:r>
      </w:del>
      <w:ins w:id="91" w:author="OPPO_yaxin" w:date="2023-01-18T00:35:00Z">
        <w:r w:rsidR="008B4DB2">
          <w:rPr>
            <w:lang w:eastAsia="zh-CN"/>
          </w:rPr>
          <w:t>FL server NWDAF</w:t>
        </w:r>
      </w:ins>
      <w:r w:rsidR="008E5B53" w:rsidRPr="00D26B56">
        <w:rPr>
          <w:lang w:eastAsia="zh-CN"/>
        </w:rPr>
        <w:t xml:space="preserve"> first as </w:t>
      </w:r>
      <w:r w:rsidR="00E363E9" w:rsidRPr="00D26B56">
        <w:rPr>
          <w:lang w:eastAsia="zh-CN"/>
        </w:rPr>
        <w:t xml:space="preserve">described </w:t>
      </w:r>
      <w:r w:rsidR="0046445D" w:rsidRPr="00D26B56">
        <w:rPr>
          <w:lang w:eastAsia="zh-CN"/>
        </w:rPr>
        <w:t>in clause 5.2</w:t>
      </w:r>
      <w:r w:rsidR="00817750" w:rsidRPr="00D26B56">
        <w:rPr>
          <w:lang w:eastAsia="zh-CN"/>
        </w:rPr>
        <w:t>.</w:t>
      </w:r>
    </w:p>
    <w:p w14:paraId="0F9C30D4" w14:textId="0C3FF6A9"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w:t>
      </w:r>
      <w:del w:id="92" w:author="OPPO_yaxin" w:date="2023-01-18T00:35:00Z">
        <w:r w:rsidRPr="00D26B56" w:rsidDel="008B4DB2">
          <w:rPr>
            <w:lang w:eastAsia="zh-CN"/>
          </w:rPr>
          <w:delText xml:space="preserve">FL </w:delText>
        </w:r>
        <w:r w:rsidRPr="00D26B56" w:rsidDel="008B4DB2">
          <w:rPr>
            <w:rFonts w:hint="eastAsia"/>
            <w:lang w:eastAsia="zh-CN"/>
          </w:rPr>
          <w:delText>server</w:delText>
        </w:r>
      </w:del>
      <w:ins w:id="93" w:author="OPPO_yaxin" w:date="2023-01-18T00:35:00Z">
        <w:r w:rsidR="008B4DB2">
          <w:rPr>
            <w:lang w:eastAsia="zh-CN"/>
          </w:rPr>
          <w:t>FL server NWDAF</w:t>
        </w:r>
      </w:ins>
      <w:r w:rsidRPr="00D26B56">
        <w:rPr>
          <w:rFonts w:hint="eastAsia"/>
          <w:lang w:eastAsia="zh-CN"/>
        </w:rPr>
        <w:t>,</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w:t>
      </w:r>
      <w:del w:id="94" w:author="OPPO_yaxin" w:date="2023-01-18T00:37:00Z">
        <w:r w:rsidRPr="00D26B56" w:rsidDel="008B4DB2">
          <w:rPr>
            <w:lang w:eastAsia="zh-CN"/>
          </w:rPr>
          <w:delText>FL client</w:delText>
        </w:r>
      </w:del>
      <w:ins w:id="95" w:author="OPPO_yaxin" w:date="2023-01-18T00:37:00Z">
        <w:r w:rsidR="008B4DB2">
          <w:rPr>
            <w:lang w:eastAsia="zh-CN"/>
          </w:rPr>
          <w:t>FL client NWDAF</w:t>
        </w:r>
      </w:ins>
      <w:r w:rsidRPr="00D26B56">
        <w:rPr>
          <w:lang w:eastAsia="zh-CN"/>
        </w:rPr>
        <w:t xml:space="preserve">s should be discovered by </w:t>
      </w:r>
      <w:del w:id="96" w:author="OPPO_yaxin" w:date="2023-01-18T00:35:00Z">
        <w:r w:rsidRPr="00D26B56" w:rsidDel="008B4DB2">
          <w:rPr>
            <w:lang w:eastAsia="zh-CN"/>
          </w:rPr>
          <w:delText>FL server</w:delText>
        </w:r>
      </w:del>
      <w:ins w:id="97" w:author="OPPO_yaxin" w:date="2023-01-18T00:35:00Z">
        <w:r w:rsidR="008B4DB2">
          <w:rPr>
            <w:lang w:eastAsia="zh-CN"/>
          </w:rPr>
          <w:t>FL server NWDAF</w:t>
        </w:r>
      </w:ins>
      <w:r w:rsidRPr="00D26B56">
        <w:rPr>
          <w:lang w:eastAsia="zh-CN"/>
        </w:rPr>
        <w:t xml:space="preserve">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60A1C6CB"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w:t>
      </w:r>
      <w:del w:id="98" w:author="OPPO_yaxin" w:date="2023-01-18T00:35:00Z">
        <w:r w:rsidR="00EC30D6" w:rsidRPr="00D26B56" w:rsidDel="008B4DB2">
          <w:rPr>
            <w:lang w:eastAsia="zh-CN"/>
          </w:rPr>
          <w:delText>FL server</w:delText>
        </w:r>
      </w:del>
      <w:ins w:id="99" w:author="OPPO_yaxin" w:date="2023-01-18T00:35:00Z">
        <w:r w:rsidR="008B4DB2">
          <w:rPr>
            <w:lang w:eastAsia="zh-CN"/>
          </w:rPr>
          <w:t>FL server NWDAF</w:t>
        </w:r>
      </w:ins>
      <w:r w:rsidR="00EC30D6" w:rsidRPr="00D26B56">
        <w:rPr>
          <w:lang w:eastAsia="zh-CN"/>
        </w:rPr>
        <w:t xml:space="preserve">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del w:id="100" w:author="OPPO_yaxin" w:date="2023-01-18T00:37:00Z">
        <w:r w:rsidR="00EC30D6" w:rsidRPr="00D26B56" w:rsidDel="008B4DB2">
          <w:rPr>
            <w:lang w:eastAsia="zh-CN"/>
          </w:rPr>
          <w:delText>FL client</w:delText>
        </w:r>
      </w:del>
      <w:ins w:id="101" w:author="OPPO_yaxin" w:date="2023-01-18T00:37:00Z">
        <w:r w:rsidR="008B4DB2">
          <w:rPr>
            <w:lang w:eastAsia="zh-CN"/>
          </w:rPr>
          <w:t>FL client NWDAF</w:t>
        </w:r>
      </w:ins>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w:t>
      </w:r>
      <w:del w:id="102" w:author="OPPO_yaxin" w:date="2023-01-18T00:37:00Z">
        <w:r w:rsidR="00B66B3B" w:rsidRPr="00D26B56" w:rsidDel="008B4DB2">
          <w:rPr>
            <w:lang w:eastAsia="zh-CN"/>
          </w:rPr>
          <w:delText>FL client</w:delText>
        </w:r>
      </w:del>
      <w:ins w:id="103" w:author="OPPO_yaxin" w:date="2023-01-18T00:37:00Z">
        <w:r w:rsidR="008B4DB2">
          <w:rPr>
            <w:lang w:eastAsia="zh-CN"/>
          </w:rPr>
          <w:t>FL client NWDAF</w:t>
        </w:r>
      </w:ins>
      <w:r w:rsidR="00B66B3B" w:rsidRPr="00D26B56">
        <w:rPr>
          <w:lang w:eastAsia="zh-CN"/>
        </w:rPr>
        <w:t xml:space="preserve">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w:t>
      </w:r>
      <w:moveFromRangeStart w:id="104" w:author="vivo" w:date="2023-01-16T21:25:00Z" w:name="move124796753"/>
      <w:moveFrom w:id="105" w:author="vivo" w:date="2023-01-16T21:25:00Z">
        <w:r w:rsidR="00EC30D6" w:rsidRPr="00D26B56" w:rsidDel="00A36DB0">
          <w:rPr>
            <w:lang w:eastAsia="zh-CN"/>
          </w:rPr>
          <w:t>T</w:t>
        </w:r>
        <w:r w:rsidR="00EC30D6" w:rsidRPr="00D26B56" w:rsidDel="00A36DB0">
          <w:rPr>
            <w:rFonts w:hint="eastAsia"/>
            <w:lang w:eastAsia="zh-CN"/>
          </w:rPr>
          <w:t>he</w:t>
        </w:r>
        <w:r w:rsidR="00EC30D6" w:rsidRPr="00D26B56" w:rsidDel="00A36DB0">
          <w:rPr>
            <w:lang w:eastAsia="zh-CN"/>
          </w:rPr>
          <w:t xml:space="preserve"> </w:t>
        </w:r>
        <w:r w:rsidR="00EC30D6" w:rsidRPr="00D26B56" w:rsidDel="00A36DB0">
          <w:rPr>
            <w:rFonts w:hint="eastAsia"/>
            <w:lang w:eastAsia="zh-CN"/>
          </w:rPr>
          <w:t>d</w:t>
        </w:r>
        <w:r w:rsidR="00F02884" w:rsidRPr="00D26B56" w:rsidDel="00A36DB0">
          <w:rPr>
            <w:lang w:eastAsia="zh-CN"/>
          </w:rPr>
          <w:t xml:space="preserve">ata set </w:t>
        </w:r>
        <w:r w:rsidR="00EC30D6" w:rsidRPr="00D26B56" w:rsidDel="00A36DB0">
          <w:rPr>
            <w:rFonts w:hint="eastAsia"/>
            <w:lang w:eastAsia="zh-CN"/>
          </w:rPr>
          <w:t>in</w:t>
        </w:r>
        <w:r w:rsidR="00F02884" w:rsidRPr="00D26B56" w:rsidDel="00A36DB0">
          <w:rPr>
            <w:lang w:eastAsia="zh-CN"/>
          </w:rPr>
          <w:t xml:space="preserve"> different FL clients have the same</w:t>
        </w:r>
        <w:r w:rsidR="00FE2FFF" w:rsidRPr="00D26B56" w:rsidDel="00A36DB0">
          <w:rPr>
            <w:lang w:eastAsia="zh-CN"/>
          </w:rPr>
          <w:t xml:space="preserve"> </w:t>
        </w:r>
        <w:r w:rsidR="00FE2FFF" w:rsidRPr="00D26B56" w:rsidDel="00A36DB0">
          <w:rPr>
            <w:rFonts w:hint="eastAsia"/>
            <w:lang w:eastAsia="zh-CN"/>
          </w:rPr>
          <w:t>feature</w:t>
        </w:r>
        <w:r w:rsidR="00FE2FFF" w:rsidRPr="00D26B56" w:rsidDel="00A36DB0">
          <w:rPr>
            <w:lang w:eastAsia="zh-CN"/>
          </w:rPr>
          <w:t xml:space="preserve"> </w:t>
        </w:r>
        <w:r w:rsidR="00FE2FFF" w:rsidRPr="00D26B56" w:rsidDel="00A36DB0">
          <w:rPr>
            <w:rFonts w:hint="eastAsia"/>
            <w:lang w:eastAsia="zh-CN"/>
          </w:rPr>
          <w:t>space</w:t>
        </w:r>
        <w:r w:rsidR="005B739B" w:rsidRPr="00D26B56" w:rsidDel="00A36DB0">
          <w:rPr>
            <w:lang w:eastAsia="zh-CN"/>
          </w:rPr>
          <w:t xml:space="preserve"> </w:t>
        </w:r>
        <w:r w:rsidR="00F02884" w:rsidRPr="00D26B56" w:rsidDel="00A36DB0">
          <w:rPr>
            <w:lang w:eastAsia="zh-CN"/>
          </w:rPr>
          <w:t>for different sampl</w:t>
        </w:r>
        <w:r w:rsidR="00954043" w:rsidRPr="00D26B56" w:rsidDel="00A36DB0">
          <w:rPr>
            <w:lang w:eastAsia="zh-CN"/>
          </w:rPr>
          <w:t>e</w:t>
        </w:r>
        <w:r w:rsidR="00F02884" w:rsidRPr="00D26B56" w:rsidDel="00A36DB0">
          <w:rPr>
            <w:lang w:eastAsia="zh-CN"/>
          </w:rPr>
          <w:t>s</w:t>
        </w:r>
        <w:r w:rsidR="005B739B" w:rsidRPr="00D26B56" w:rsidDel="00A36DB0">
          <w:rPr>
            <w:lang w:eastAsia="zh-CN"/>
          </w:rPr>
          <w:t xml:space="preserve"> (e.g. UE IDs)</w:t>
        </w:r>
        <w:r w:rsidR="00F02884" w:rsidRPr="00D26B56" w:rsidDel="00A36DB0">
          <w:rPr>
            <w:lang w:eastAsia="zh-CN"/>
          </w:rPr>
          <w:t>.</w:t>
        </w:r>
        <w:r w:rsidR="00A44715" w:rsidRPr="00D26B56" w:rsidDel="00A36DB0">
          <w:rPr>
            <w:lang w:eastAsia="zh-CN"/>
          </w:rPr>
          <w:t xml:space="preserve"> </w:t>
        </w:r>
      </w:moveFrom>
      <w:moveFromRangeEnd w:id="104"/>
      <w:r w:rsidR="00A44715" w:rsidRPr="00D26B56">
        <w:rPr>
          <w:lang w:eastAsia="zh-CN"/>
        </w:rPr>
        <w:t>The detailed procedure for FL among Multiple NWDAFs is described in clause 6.2C</w:t>
      </w:r>
      <w:r w:rsidR="00ED5233" w:rsidRPr="00D26B56">
        <w:rPr>
          <w:lang w:eastAsia="zh-CN"/>
        </w:rPr>
        <w:t>.2</w:t>
      </w:r>
      <w:r w:rsidR="00A44715" w:rsidRPr="00D26B56">
        <w:rPr>
          <w:lang w:eastAsia="zh-CN"/>
        </w:rPr>
        <w:t>.</w:t>
      </w:r>
    </w:p>
    <w:p w14:paraId="115965BC" w14:textId="7829F59A" w:rsidR="00604D5D" w:rsidRPr="00604D5D" w:rsidDel="002347A7" w:rsidRDefault="00604D5D">
      <w:pPr>
        <w:pStyle w:val="B1"/>
        <w:ind w:left="1135" w:hanging="851"/>
        <w:rPr>
          <w:del w:id="106" w:author="vivo-r01" w:date="2023-01-16T14:09:00Z"/>
          <w:lang w:eastAsia="zh-CN"/>
        </w:rPr>
        <w:pPrChange w:id="107" w:author="vivo-r01" w:date="2023-01-16T14:09:00Z">
          <w:pPr>
            <w:pStyle w:val="B1"/>
            <w:ind w:hanging="208"/>
          </w:pPr>
        </w:pPrChange>
      </w:pPr>
    </w:p>
    <w:p w14:paraId="30C276D7" w14:textId="7084FE23" w:rsidR="00E50EE3" w:rsidDel="002347A7" w:rsidRDefault="00E50EE3">
      <w:pPr>
        <w:pStyle w:val="12"/>
        <w:ind w:left="1135" w:hanging="851"/>
        <w:rPr>
          <w:del w:id="108" w:author="vivo-r01" w:date="2023-01-16T14:09:00Z"/>
          <w:color w:val="FF0000"/>
        </w:rPr>
        <w:pPrChange w:id="109" w:author="vivo-r01" w:date="2023-01-16T14:09:00Z">
          <w:pPr>
            <w:pStyle w:val="12"/>
          </w:pPr>
        </w:pPrChange>
      </w:pPr>
      <w:del w:id="110" w:author="vivo-r01" w:date="2023-01-16T14:09:00Z">
        <w:r w:rsidDel="002347A7">
          <w:rPr>
            <w:color w:val="FF0000"/>
          </w:rPr>
          <w:delText xml:space="preserve">* * * Next Change * * * </w:delText>
        </w:r>
      </w:del>
    </w:p>
    <w:p w14:paraId="06B77772" w14:textId="2C5EB9C7" w:rsidR="005B1C74" w:rsidRPr="005D2CF1" w:rsidDel="002347A7" w:rsidRDefault="005B1C74">
      <w:pPr>
        <w:pStyle w:val="2"/>
        <w:ind w:left="1135" w:hanging="851"/>
        <w:rPr>
          <w:del w:id="111" w:author="vivo-r01" w:date="2023-01-16T14:09:00Z"/>
          <w:lang w:eastAsia="ko-KR"/>
        </w:rPr>
        <w:pPrChange w:id="112" w:author="vivo-r01" w:date="2023-01-16T14:09:00Z">
          <w:pPr>
            <w:pStyle w:val="2"/>
          </w:pPr>
        </w:pPrChange>
      </w:pPr>
      <w:del w:id="113" w:author="vivo-r01" w:date="2023-01-16T14:09:00Z">
        <w:r w:rsidRPr="005D2CF1" w:rsidDel="002347A7">
          <w:rPr>
            <w:lang w:eastAsia="ko-KR"/>
          </w:rPr>
          <w:lastRenderedPageBreak/>
          <w:delText>5.2</w:delText>
        </w:r>
        <w:r w:rsidRPr="005D2CF1" w:rsidDel="002347A7">
          <w:rPr>
            <w:lang w:eastAsia="ko-KR"/>
          </w:rPr>
          <w:tab/>
          <w:delText>NWDAF Discovery and Selection</w:delText>
        </w:r>
        <w:bookmarkEnd w:id="18"/>
      </w:del>
    </w:p>
    <w:p w14:paraId="476DF56E" w14:textId="576FCC97" w:rsidR="005B1C74" w:rsidRPr="005D2CF1" w:rsidDel="002347A7" w:rsidRDefault="005B1C74">
      <w:pPr>
        <w:ind w:left="1135" w:hanging="851"/>
        <w:rPr>
          <w:del w:id="114" w:author="vivo-r01" w:date="2023-01-16T14:09:00Z"/>
          <w:lang w:eastAsia="ko-KR"/>
        </w:rPr>
        <w:pPrChange w:id="115" w:author="vivo-r01" w:date="2023-01-16T14:09:00Z">
          <w:pPr/>
        </w:pPrChange>
      </w:pPr>
      <w:del w:id="116" w:author="vivo-r01" w:date="2023-01-16T14:09:00Z">
        <w:r w:rsidRPr="005D2CF1" w:rsidDel="002347A7">
          <w:delText>The NWDAF service consumer selects an NWDAF that supports requested analytics information</w:delText>
        </w:r>
        <w:r w:rsidDel="002347A7">
          <w:delText xml:space="preserve"> and required analytics capabilities and/or requested ML Model Information</w:delText>
        </w:r>
        <w:r w:rsidRPr="005D2CF1" w:rsidDel="002347A7">
          <w:delText xml:space="preserve"> by using the NWDAF discovery principles defined in clause 6.3.13</w:delText>
        </w:r>
        <w:r w:rsidDel="002347A7">
          <w:delText xml:space="preserve"> of</w:delText>
        </w:r>
        <w:r w:rsidRPr="005D2CF1" w:rsidDel="002347A7">
          <w:delText xml:space="preserve"> TS</w:delText>
        </w:r>
        <w:r w:rsidDel="002347A7">
          <w:delText> </w:delText>
        </w:r>
        <w:r w:rsidRPr="005D2CF1" w:rsidDel="002347A7">
          <w:delText>23.501</w:delText>
        </w:r>
        <w:r w:rsidDel="002347A7">
          <w:delText> </w:delText>
        </w:r>
        <w:r w:rsidRPr="005D2CF1" w:rsidDel="002347A7">
          <w:delText>[2].</w:delText>
        </w:r>
      </w:del>
    </w:p>
    <w:p w14:paraId="606D4C75" w14:textId="6190BB03" w:rsidR="005B1C74" w:rsidDel="002347A7" w:rsidRDefault="005B1C74">
      <w:pPr>
        <w:ind w:left="1135" w:hanging="851"/>
        <w:rPr>
          <w:del w:id="117" w:author="vivo-r01" w:date="2023-01-16T14:09:00Z"/>
          <w:lang w:eastAsia="zh-CN"/>
        </w:rPr>
        <w:pPrChange w:id="118" w:author="vivo-r01" w:date="2023-01-16T14:09:00Z">
          <w:pPr/>
        </w:pPrChange>
      </w:pPr>
      <w:del w:id="119" w:author="vivo-r01" w:date="2023-01-16T14:09:00Z">
        <w:r w:rsidDel="002347A7">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C1B19FD" w14:textId="630D1EF9" w:rsidR="005B1C74" w:rsidDel="002347A7" w:rsidRDefault="005B1C74">
      <w:pPr>
        <w:ind w:left="1135" w:hanging="851"/>
        <w:rPr>
          <w:del w:id="120" w:author="vivo-r01" w:date="2023-01-16T14:09:00Z"/>
          <w:lang w:eastAsia="zh-CN"/>
        </w:rPr>
        <w:pPrChange w:id="121" w:author="vivo-r01" w:date="2023-01-16T14:09:00Z">
          <w:pPr/>
        </w:pPrChange>
      </w:pPr>
      <w:del w:id="122" w:author="vivo-r01" w:date="2023-01-16T14:09:00Z">
        <w:r w:rsidDel="002347A7">
          <w:rPr>
            <w:lang w:eastAsia="zh-CN"/>
          </w:rPr>
          <w:delText>In order to discover an NWDAF containing AnLF using the NRF:</w:delText>
        </w:r>
      </w:del>
    </w:p>
    <w:p w14:paraId="16C0F7EC" w14:textId="408DC98C" w:rsidR="005B1C74" w:rsidDel="002347A7" w:rsidRDefault="005B1C74">
      <w:pPr>
        <w:pStyle w:val="B1"/>
        <w:ind w:left="1135" w:hanging="851"/>
        <w:rPr>
          <w:del w:id="123" w:author="vivo-r01" w:date="2023-01-16T14:09:00Z"/>
          <w:lang w:eastAsia="zh-CN"/>
        </w:rPr>
        <w:pPrChange w:id="124" w:author="vivo-r01" w:date="2023-01-16T14:09:00Z">
          <w:pPr>
            <w:pStyle w:val="B1"/>
          </w:pPr>
        </w:pPrChange>
      </w:pPr>
      <w:del w:id="125" w:author="vivo-r01" w:date="2023-01-16T14:09:00Z">
        <w:r w:rsidDel="002347A7">
          <w:rPr>
            <w:lang w:eastAsia="zh-CN"/>
          </w:rPr>
          <w:delText>-</w:delText>
        </w:r>
        <w:r w:rsidDel="002347A7">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3F3D9A0" w14:textId="08DEA61B" w:rsidR="005B1C74" w:rsidDel="002347A7" w:rsidRDefault="005B1C74" w:rsidP="002347A7">
      <w:pPr>
        <w:pStyle w:val="NO"/>
        <w:rPr>
          <w:del w:id="126" w:author="vivo-r01" w:date="2023-01-16T14:09:00Z"/>
          <w:lang w:eastAsia="zh-CN"/>
        </w:rPr>
      </w:pPr>
      <w:del w:id="127" w:author="vivo-r01" w:date="2023-01-16T14:09:00Z">
        <w:r w:rsidDel="002347A7">
          <w:rPr>
            <w:lang w:eastAsia="zh-CN"/>
          </w:rPr>
          <w:delText>NOTE 1:</w:delText>
        </w:r>
        <w:r w:rsidDel="002347A7">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3CF08E24" w14:textId="3B32A8CF" w:rsidR="005B1C74" w:rsidDel="002347A7" w:rsidRDefault="005B1C74">
      <w:pPr>
        <w:pStyle w:val="B1"/>
        <w:ind w:left="1135" w:hanging="851"/>
        <w:rPr>
          <w:del w:id="128" w:author="vivo-r01" w:date="2023-01-16T14:09:00Z"/>
          <w:lang w:eastAsia="zh-CN"/>
        </w:rPr>
        <w:pPrChange w:id="129" w:author="vivo-r01" w:date="2023-01-16T14:09:00Z">
          <w:pPr>
            <w:pStyle w:val="B1"/>
          </w:pPr>
        </w:pPrChange>
      </w:pPr>
      <w:del w:id="130" w:author="vivo-r01" w:date="2023-01-16T14:09:00Z">
        <w:r w:rsidDel="002347A7">
          <w:rPr>
            <w:lang w:eastAsia="zh-CN"/>
          </w:rPr>
          <w:delText>-</w:delText>
        </w:r>
        <w:r w:rsidDel="002347A7">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7389CBB3" w14:textId="599279BE" w:rsidR="005B1C74" w:rsidDel="002347A7" w:rsidRDefault="005B1C74" w:rsidP="002347A7">
      <w:pPr>
        <w:pStyle w:val="NO"/>
        <w:rPr>
          <w:del w:id="131" w:author="vivo-r01" w:date="2023-01-16T14:09:00Z"/>
          <w:lang w:eastAsia="zh-CN"/>
        </w:rPr>
      </w:pPr>
      <w:del w:id="132" w:author="vivo-r01" w:date="2023-01-16T14:09:00Z">
        <w:r w:rsidDel="002347A7">
          <w:rPr>
            <w:lang w:eastAsia="zh-CN"/>
          </w:rPr>
          <w:delText>NOTE 2:</w:delText>
        </w:r>
        <w:r w:rsidDel="002347A7">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08587CF4" w14:textId="43E64090" w:rsidR="005B1C74" w:rsidDel="002347A7" w:rsidRDefault="005B1C74">
      <w:pPr>
        <w:ind w:left="1135" w:hanging="851"/>
        <w:rPr>
          <w:del w:id="133" w:author="vivo-r01" w:date="2023-01-16T14:09:00Z"/>
          <w:lang w:eastAsia="zh-CN"/>
        </w:rPr>
        <w:pPrChange w:id="134" w:author="vivo-r01" w:date="2023-01-16T14:09:00Z">
          <w:pPr/>
        </w:pPrChange>
      </w:pPr>
      <w:del w:id="135" w:author="vivo-r01" w:date="2023-01-16T14:09:00Z">
        <w:r w:rsidDel="002347A7">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45BE57E9" w14:textId="2060FACC" w:rsidR="005B1C74" w:rsidDel="002347A7" w:rsidRDefault="005B1C74" w:rsidP="002347A7">
      <w:pPr>
        <w:pStyle w:val="NO"/>
        <w:rPr>
          <w:del w:id="136" w:author="vivo-r01" w:date="2023-01-16T14:09:00Z"/>
          <w:lang w:eastAsia="zh-CN"/>
        </w:rPr>
      </w:pPr>
      <w:del w:id="137" w:author="vivo-r01" w:date="2023-01-16T14:09:00Z">
        <w:r w:rsidDel="002347A7">
          <w:rPr>
            <w:lang w:eastAsia="zh-CN"/>
          </w:rPr>
          <w:delText>NOTE 3:</w:delText>
        </w:r>
        <w:r w:rsidDel="002347A7">
          <w:rPr>
            <w:lang w:eastAsia="zh-CN"/>
          </w:rPr>
          <w:tab/>
          <w:delText>The NF Set ID or NF Type of a data source serving a particular UE, can be determined as indicated in Table 5A.2-1.</w:delText>
        </w:r>
      </w:del>
    </w:p>
    <w:p w14:paraId="323F531F" w14:textId="756A3223" w:rsidR="005B1C74" w:rsidDel="002347A7" w:rsidRDefault="005B1C74">
      <w:pPr>
        <w:ind w:left="1135" w:hanging="851"/>
        <w:rPr>
          <w:del w:id="138" w:author="vivo-r01" w:date="2023-01-16T14:09:00Z"/>
          <w:lang w:eastAsia="zh-CN"/>
        </w:rPr>
        <w:pPrChange w:id="139" w:author="vivo-r01" w:date="2023-01-16T14:09:00Z">
          <w:pPr/>
        </w:pPrChange>
      </w:pPr>
      <w:del w:id="140" w:author="vivo-r01" w:date="2023-01-16T14:09:00Z">
        <w:r w:rsidDel="002347A7">
          <w:rPr>
            <w:lang w:eastAsia="zh-CN"/>
          </w:rPr>
          <w:delText>In order to discover an NWDAF that has registered in UDM for a given UE:</w:delText>
        </w:r>
      </w:del>
    </w:p>
    <w:p w14:paraId="42649F0F" w14:textId="0062B752" w:rsidR="005B1C74" w:rsidDel="002347A7" w:rsidRDefault="005B1C74">
      <w:pPr>
        <w:pStyle w:val="B1"/>
        <w:ind w:left="1135" w:hanging="851"/>
        <w:rPr>
          <w:del w:id="141" w:author="vivo-r01" w:date="2023-01-16T14:09:00Z"/>
          <w:lang w:eastAsia="zh-CN"/>
        </w:rPr>
        <w:pPrChange w:id="142" w:author="vivo-r01" w:date="2023-01-16T14:09:00Z">
          <w:pPr>
            <w:pStyle w:val="B1"/>
          </w:pPr>
        </w:pPrChange>
      </w:pPr>
      <w:del w:id="143" w:author="vivo-r01" w:date="2023-01-16T14:09:00Z">
        <w:r w:rsidDel="002347A7">
          <w:rPr>
            <w:lang w:eastAsia="zh-CN"/>
          </w:rPr>
          <w:delText>-</w:delText>
        </w:r>
        <w:r w:rsidDel="002347A7">
          <w:rPr>
            <w:lang w:eastAsia="zh-CN"/>
          </w:rPr>
          <w:tab/>
          <w:delText>NWDAF service consumers or other NWDAFs interested in UE related data or analytics, if supported, may make a query to UDM to discover an NWDAF instance that is already serving the given UE.</w:delText>
        </w:r>
      </w:del>
    </w:p>
    <w:p w14:paraId="2936D147" w14:textId="533E5CF2" w:rsidR="005B1C74" w:rsidDel="002347A7" w:rsidRDefault="005B1C74">
      <w:pPr>
        <w:ind w:left="1135" w:hanging="851"/>
        <w:rPr>
          <w:del w:id="144" w:author="vivo-r01" w:date="2023-01-16T14:09:00Z"/>
          <w:lang w:eastAsia="zh-CN"/>
        </w:rPr>
        <w:pPrChange w:id="145" w:author="vivo-r01" w:date="2023-01-16T14:09:00Z">
          <w:pPr/>
        </w:pPrChange>
      </w:pPr>
      <w:del w:id="146" w:author="vivo-r01" w:date="2023-01-16T14:09:00Z">
        <w:r w:rsidDel="002347A7">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37074791" w14:textId="50FAB9BB" w:rsidR="005B1C74" w:rsidDel="002347A7" w:rsidRDefault="005B1C74">
      <w:pPr>
        <w:ind w:left="1135" w:hanging="851"/>
        <w:rPr>
          <w:del w:id="147" w:author="vivo-r01" w:date="2023-01-16T14:09:00Z"/>
          <w:lang w:eastAsia="zh-CN"/>
        </w:rPr>
        <w:pPrChange w:id="148" w:author="vivo-r01" w:date="2023-01-16T14:09:00Z">
          <w:pPr/>
        </w:pPrChange>
      </w:pPr>
      <w:del w:id="149" w:author="vivo-r01" w:date="2023-01-16T14:09:00Z">
        <w:r w:rsidDel="002347A7">
          <w:rPr>
            <w:lang w:eastAsia="zh-CN"/>
          </w:rPr>
          <w:delText>In order to discover an NWDAF containing MTLF via NRF:</w:delText>
        </w:r>
      </w:del>
    </w:p>
    <w:p w14:paraId="2D51570D" w14:textId="799C14A6" w:rsidR="005B1C74" w:rsidDel="002347A7" w:rsidRDefault="005B1C74">
      <w:pPr>
        <w:pStyle w:val="B1"/>
        <w:ind w:left="1135" w:hanging="851"/>
        <w:rPr>
          <w:del w:id="150" w:author="vivo-r01" w:date="2023-01-16T14:09:00Z"/>
          <w:lang w:eastAsia="zh-CN"/>
        </w:rPr>
        <w:pPrChange w:id="151" w:author="vivo-r01" w:date="2023-01-16T14:09:00Z">
          <w:pPr>
            <w:pStyle w:val="B1"/>
          </w:pPr>
        </w:pPrChange>
      </w:pPr>
      <w:del w:id="152" w:author="vivo-r01" w:date="2023-01-16T14:09:00Z">
        <w:r w:rsidDel="002347A7">
          <w:rPr>
            <w:lang w:eastAsia="zh-CN"/>
          </w:rPr>
          <w:delText>-</w:delText>
        </w:r>
        <w:r w:rsidDel="002347A7">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elText>
        </w:r>
        <w:r w:rsidRPr="0046445D" w:rsidDel="002347A7">
          <w:rPr>
            <w:lang w:eastAsia="zh-CN"/>
          </w:rPr>
          <w:delText>WDAF containing MTLF may provide to the NRF a (list of) Analytics ID(s) corresponding to the trained ML models and possibly the ML Model Filter Information for the trained ML model per Analytics ID(s), if available. In th</w:delText>
        </w:r>
        <w:r w:rsidDel="002347A7">
          <w:rPr>
            <w:lang w:eastAsia="zh-CN"/>
          </w:rPr>
          <w:delText xml:space="preserve">is Release of the specification, only the S-NSSAI(s) and Area(s) of Interest from the ML Model Filter Information for the trained ML model per Analytics ID(s) may be registered into the NRF </w:delText>
        </w:r>
        <w:r w:rsidDel="002347A7">
          <w:rPr>
            <w:lang w:eastAsia="zh-CN"/>
          </w:rPr>
          <w:lastRenderedPageBreak/>
          <w:delText>during the NWDAF containing MTLF registration. For each Analytics ID, the NWDAF containing MTLF may also include, in the registration to the NRF, an ML Model Interoperability indicator.</w:delText>
        </w:r>
      </w:del>
    </w:p>
    <w:p w14:paraId="24854B3E" w14:textId="6A2E679C" w:rsidR="005B1C74" w:rsidDel="002347A7" w:rsidRDefault="005B1C74">
      <w:pPr>
        <w:pStyle w:val="B2"/>
        <w:ind w:left="1135" w:hanging="851"/>
        <w:rPr>
          <w:del w:id="153" w:author="vivo-r01" w:date="2023-01-16T14:09:00Z"/>
          <w:lang w:eastAsia="zh-CN"/>
        </w:rPr>
        <w:pPrChange w:id="154" w:author="vivo-r01" w:date="2023-01-16T14:09:00Z">
          <w:pPr>
            <w:pStyle w:val="B2"/>
          </w:pPr>
        </w:pPrChange>
      </w:pPr>
      <w:del w:id="155" w:author="vivo-r01" w:date="2023-01-16T14:09:00Z">
        <w:r w:rsidDel="002347A7">
          <w:rPr>
            <w:lang w:eastAsia="zh-CN"/>
          </w:rPr>
          <w:delText>-</w:delText>
        </w:r>
        <w:r w:rsidDel="002347A7">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8A441DF" w14:textId="4AE2A183" w:rsidR="005B1C74" w:rsidDel="002347A7" w:rsidRDefault="005B1C74" w:rsidP="002347A7">
      <w:pPr>
        <w:pStyle w:val="EditorsNote"/>
        <w:rPr>
          <w:del w:id="156" w:author="vivo-r01" w:date="2023-01-16T14:09:00Z"/>
          <w:lang w:eastAsia="zh-CN"/>
        </w:rPr>
      </w:pPr>
      <w:del w:id="157" w:author="vivo-r01" w:date="2023-01-16T14:09:00Z">
        <w:r w:rsidDel="002347A7">
          <w:rPr>
            <w:lang w:eastAsia="zh-CN"/>
          </w:rPr>
          <w:delText>Editor's note:</w:delText>
        </w:r>
        <w:r w:rsidDel="002347A7">
          <w:rPr>
            <w:lang w:eastAsia="zh-CN"/>
          </w:rPr>
          <w:tab/>
          <w:delText>It is FFS if the ML Model Interoperability indicator is per Analytics ID.</w:delText>
        </w:r>
      </w:del>
    </w:p>
    <w:p w14:paraId="407FD244" w14:textId="1A4CA628" w:rsidR="005B1C74" w:rsidDel="002347A7" w:rsidRDefault="005B1C74">
      <w:pPr>
        <w:pStyle w:val="NO"/>
        <w:rPr>
          <w:del w:id="158" w:author="vivo-r01" w:date="2023-01-16T14:09:00Z"/>
          <w:lang w:eastAsia="zh-CN"/>
        </w:rPr>
      </w:pPr>
      <w:del w:id="159" w:author="vivo-r01" w:date="2023-01-16T14:09:00Z">
        <w:r w:rsidDel="002347A7">
          <w:rPr>
            <w:lang w:eastAsia="zh-CN"/>
          </w:rPr>
          <w:delText>NOTE </w:delText>
        </w:r>
        <w:r w:rsidDel="002347A7">
          <w:delText>4</w:delText>
        </w:r>
        <w:r w:rsidDel="002347A7">
          <w:rPr>
            <w:lang w:eastAsia="zh-CN"/>
          </w:rPr>
          <w:delText>:</w:delText>
        </w:r>
        <w:r w:rsidDel="002347A7">
          <w:rPr>
            <w:lang w:eastAsia="zh-CN"/>
          </w:rPr>
          <w:tab/>
          <w:delText>The S-NSSAI(s) and Area(s) of Interest from the ML Model Filter Information are within the indicated S-NSSAI and NWDAF Serving Area information in the NF profile of the NWDAF containing MTLF, respectively.</w:delText>
        </w:r>
      </w:del>
    </w:p>
    <w:p w14:paraId="02B254C5" w14:textId="2A174BF0" w:rsidR="005B1C74" w:rsidDel="002347A7" w:rsidRDefault="005B1C74">
      <w:pPr>
        <w:pStyle w:val="B1"/>
        <w:ind w:left="1135" w:hanging="851"/>
        <w:rPr>
          <w:del w:id="160" w:author="vivo-r01" w:date="2023-01-16T14:09:00Z"/>
          <w:lang w:eastAsia="zh-CN"/>
        </w:rPr>
        <w:pPrChange w:id="161" w:author="vivo-r01" w:date="2023-01-16T14:09:00Z">
          <w:pPr>
            <w:pStyle w:val="B1"/>
          </w:pPr>
        </w:pPrChange>
      </w:pPr>
      <w:del w:id="162" w:author="vivo-r01" w:date="2023-01-16T14:09:00Z">
        <w:r w:rsidDel="002347A7">
          <w:rPr>
            <w:lang w:eastAsia="zh-CN"/>
          </w:rPr>
          <w:delText>-</w:delText>
        </w:r>
        <w:r w:rsidDel="002347A7">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0E6AC9C9" w14:textId="6EA3CC46" w:rsidR="005B1C74" w:rsidDel="002347A7" w:rsidRDefault="005B1C74" w:rsidP="002347A7">
      <w:pPr>
        <w:pStyle w:val="NO"/>
        <w:rPr>
          <w:del w:id="163" w:author="vivo-r01" w:date="2023-01-16T14:09:00Z"/>
          <w:lang w:eastAsia="zh-CN"/>
        </w:rPr>
      </w:pPr>
      <w:del w:id="164" w:author="vivo-r01" w:date="2023-01-16T14:09:00Z">
        <w:r w:rsidDel="002347A7">
          <w:rPr>
            <w:lang w:eastAsia="zh-CN"/>
          </w:rPr>
          <w:delText>NOTE 5:</w:delText>
        </w:r>
        <w:r w:rsidDel="002347A7">
          <w:rPr>
            <w:lang w:eastAsia="zh-CN"/>
          </w:rPr>
          <w:tab/>
          <w:delText>NF consumer information such as Vendor ID is defined in stage 3.</w:delText>
        </w:r>
      </w:del>
    </w:p>
    <w:p w14:paraId="3CADB965" w14:textId="3D589CC2" w:rsidR="00CC77C0" w:rsidDel="002347A7" w:rsidRDefault="00CC77C0">
      <w:pPr>
        <w:ind w:left="1135" w:hanging="851"/>
        <w:rPr>
          <w:del w:id="165" w:author="vivo-r01" w:date="2023-01-16T14:09:00Z"/>
          <w:lang w:eastAsia="zh-CN"/>
        </w:rPr>
        <w:pPrChange w:id="166" w:author="vivo-r01" w:date="2023-01-16T14:09:00Z">
          <w:pPr/>
        </w:pPrChange>
      </w:pPr>
      <w:ins w:id="167" w:author="cww" w:date="2023-01-06T17:53:00Z">
        <w:del w:id="168" w:author="vivo-r01" w:date="2023-01-16T14:09:00Z">
          <w:r w:rsidDel="002347A7">
            <w:rPr>
              <w:lang w:eastAsia="zh-CN"/>
            </w:rPr>
            <w:delText xml:space="preserve">In order to discover an NWDAF containing MTLF with </w:delText>
          </w:r>
          <w:r w:rsidRPr="00802794" w:rsidDel="002347A7">
            <w:rPr>
              <w:lang w:eastAsia="zh-CN"/>
            </w:rPr>
            <w:delText>Federated Lear</w:delText>
          </w:r>
          <w:r w:rsidDel="002347A7">
            <w:rPr>
              <w:lang w:eastAsia="zh-CN"/>
            </w:rPr>
            <w:delText>n</w:delText>
          </w:r>
          <w:r w:rsidRPr="00802794" w:rsidDel="002347A7">
            <w:rPr>
              <w:lang w:eastAsia="zh-CN"/>
            </w:rPr>
            <w:delText>ing</w:delText>
          </w:r>
          <w:r w:rsidDel="002347A7">
            <w:rPr>
              <w:lang w:eastAsia="zh-CN"/>
            </w:rPr>
            <w:delText xml:space="preserve"> (FL) capability via NRF:</w:delText>
          </w:r>
        </w:del>
      </w:ins>
    </w:p>
    <w:p w14:paraId="1AEAAA92" w14:textId="61BEF751" w:rsidR="00ED5233" w:rsidDel="002347A7" w:rsidRDefault="00ED5233">
      <w:pPr>
        <w:pStyle w:val="B1"/>
        <w:ind w:left="1135" w:hanging="851"/>
        <w:rPr>
          <w:ins w:id="169" w:author="cww" w:date="2023-01-09T12:32:00Z"/>
          <w:del w:id="170" w:author="vivo-r01" w:date="2023-01-16T14:09:00Z"/>
          <w:lang w:eastAsia="zh-CN"/>
        </w:rPr>
        <w:pPrChange w:id="171" w:author="vivo-r01" w:date="2023-01-16T14:09:00Z">
          <w:pPr>
            <w:pStyle w:val="B1"/>
          </w:pPr>
        </w:pPrChange>
      </w:pPr>
      <w:ins w:id="172" w:author="cww" w:date="2023-01-09T12:32:00Z">
        <w:del w:id="173" w:author="vivo-r01" w:date="2023-01-16T14:09:00Z">
          <w:r w:rsidDel="002347A7">
            <w:rPr>
              <w:lang w:eastAsia="zh-CN"/>
            </w:rPr>
            <w:delText xml:space="preserve">-    An NWDAF containing MTLF shall include </w:delText>
          </w:r>
          <w:r w:rsidRPr="00802794" w:rsidDel="002347A7">
            <w:rPr>
              <w:lang w:eastAsia="zh-CN"/>
            </w:rPr>
            <w:delText xml:space="preserve">FL capability </w:delText>
          </w:r>
          <w:r w:rsidRPr="00CC77C0" w:rsidDel="002347A7">
            <w:rPr>
              <w:lang w:eastAsia="zh-CN"/>
            </w:rPr>
            <w:delText>type</w:delText>
          </w:r>
          <w:r w:rsidRPr="00802794" w:rsidDel="002347A7">
            <w:rPr>
              <w:lang w:eastAsia="zh-CN"/>
            </w:rPr>
            <w:delText xml:space="preserve"> (i.e. </w:delText>
          </w:r>
          <w:r w:rsidRPr="004450FD" w:rsidDel="002347A7">
            <w:rPr>
              <w:lang w:eastAsia="zh-CN"/>
            </w:rPr>
            <w:delText xml:space="preserve">FL </w:delText>
          </w:r>
          <w:r w:rsidDel="002347A7">
            <w:rPr>
              <w:lang w:eastAsia="zh-CN"/>
            </w:rPr>
            <w:delText xml:space="preserve">client capability, </w:delText>
          </w:r>
          <w:r w:rsidRPr="00802794" w:rsidDel="002347A7">
            <w:rPr>
              <w:lang w:eastAsia="zh-CN"/>
            </w:rPr>
            <w:delText>FL server</w:delText>
          </w:r>
          <w:r w:rsidRPr="00374949" w:rsidDel="002347A7">
            <w:rPr>
              <w:lang w:eastAsia="zh-CN"/>
            </w:rPr>
            <w:delText xml:space="preserve"> </w:delText>
          </w:r>
          <w:r w:rsidDel="002347A7">
            <w:rPr>
              <w:lang w:eastAsia="zh-CN"/>
            </w:rPr>
            <w:delText>capability</w:delText>
          </w:r>
          <w:r w:rsidRPr="00802794" w:rsidDel="002347A7">
            <w:rPr>
              <w:lang w:eastAsia="zh-CN"/>
            </w:rPr>
            <w:delText>)</w:delText>
          </w:r>
          <w:r w:rsidDel="002347A7">
            <w:rPr>
              <w:lang w:eastAsia="zh-CN"/>
            </w:rPr>
            <w:delText>, Time interval supporting FL</w:delText>
          </w:r>
          <w:r w:rsidRPr="00802794" w:rsidDel="002347A7">
            <w:rPr>
              <w:lang w:eastAsia="zh-CN"/>
            </w:rPr>
            <w:delText xml:space="preserve"> as </w:delText>
          </w:r>
          <w:r w:rsidRPr="00930991" w:rsidDel="002347A7">
            <w:rPr>
              <w:lang w:eastAsia="zh-CN"/>
            </w:rPr>
            <w:delText>FL capability information durin</w:delText>
          </w:r>
          <w:r w:rsidDel="002347A7">
            <w:rPr>
              <w:lang w:eastAsia="zh-CN"/>
            </w:rPr>
            <w:delText xml:space="preserve">g the registration in NRF. </w:delText>
          </w:r>
        </w:del>
      </w:ins>
    </w:p>
    <w:p w14:paraId="379E7550" w14:textId="5D65CCD1" w:rsidR="00ED5233" w:rsidDel="002347A7" w:rsidRDefault="00ED5233">
      <w:pPr>
        <w:pStyle w:val="B1"/>
        <w:ind w:left="1135" w:hanging="851"/>
        <w:rPr>
          <w:ins w:id="174" w:author="cww" w:date="2023-01-09T12:32:00Z"/>
          <w:del w:id="175" w:author="vivo-r01" w:date="2023-01-16T14:09:00Z"/>
          <w:lang w:eastAsia="zh-CN"/>
        </w:rPr>
        <w:pPrChange w:id="176" w:author="vivo-r01" w:date="2023-01-16T14:09:00Z">
          <w:pPr>
            <w:pStyle w:val="B1"/>
          </w:pPr>
        </w:pPrChange>
      </w:pPr>
      <w:ins w:id="177" w:author="cww" w:date="2023-01-09T12:32:00Z">
        <w:del w:id="178" w:author="vivo-r01" w:date="2023-01-16T14:09:00Z">
          <w:r w:rsidDel="002347A7">
            <w:rPr>
              <w:lang w:eastAsia="zh-CN"/>
            </w:rPr>
            <w:delText>-</w:delText>
          </w:r>
          <w:r w:rsidDel="002347A7">
            <w:rPr>
              <w:lang w:eastAsia="zh-CN"/>
            </w:rPr>
            <w:tab/>
            <w:delText xml:space="preserve">During the discovery of NWDAF containing MTLF as FL server, a consumer (e.g. a NWDAF containing MTLF) includes in the request the </w:delText>
          </w:r>
          <w:r w:rsidDel="002347A7">
            <w:delText xml:space="preserve">FL capability type as FL </w:delText>
          </w:r>
          <w:r w:rsidDel="002347A7">
            <w:rPr>
              <w:rFonts w:hint="eastAsia"/>
              <w:lang w:eastAsia="zh-CN"/>
            </w:rPr>
            <w:delText>server,</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server to the consumer.</w:delText>
          </w:r>
        </w:del>
      </w:ins>
    </w:p>
    <w:p w14:paraId="55074279" w14:textId="5A7CC1FB" w:rsidR="00ED5233" w:rsidDel="002347A7" w:rsidRDefault="00ED5233">
      <w:pPr>
        <w:pStyle w:val="B1"/>
        <w:ind w:left="1135" w:hanging="851"/>
        <w:rPr>
          <w:ins w:id="179" w:author="cww" w:date="2023-01-09T12:32:00Z"/>
          <w:del w:id="180" w:author="vivo-r01" w:date="2023-01-16T14:09:00Z"/>
          <w:lang w:eastAsia="zh-CN"/>
        </w:rPr>
        <w:pPrChange w:id="181" w:author="vivo-r01" w:date="2023-01-16T14:09:00Z">
          <w:pPr>
            <w:pStyle w:val="B1"/>
          </w:pPr>
        </w:pPrChange>
      </w:pPr>
      <w:ins w:id="182" w:author="cww" w:date="2023-01-09T12:32:00Z">
        <w:del w:id="183" w:author="vivo-r01" w:date="2023-01-16T14:09:00Z">
          <w:r w:rsidDel="002347A7">
            <w:rPr>
              <w:lang w:eastAsia="zh-CN"/>
            </w:rPr>
            <w:delText>-</w:delText>
          </w:r>
          <w:r w:rsidDel="002347A7">
            <w:rPr>
              <w:lang w:eastAsia="zh-CN"/>
            </w:rPr>
            <w:tab/>
            <w:delText xml:space="preserve">During the discovery of NWDAF containing MTLF as FL client, a consumer (e.g. an FL server) includes in the request </w:delText>
          </w:r>
          <w:r w:rsidDel="002347A7">
            <w:delText xml:space="preserve">FL capability type as FL </w:delText>
          </w:r>
          <w:r w:rsidDel="002347A7">
            <w:rPr>
              <w:lang w:eastAsia="zh-CN"/>
            </w:rPr>
            <w:delText>client</w:delText>
          </w:r>
          <w:r w:rsidDel="002347A7">
            <w:rPr>
              <w:rFonts w:hint="eastAsia"/>
              <w:lang w:eastAsia="zh-CN"/>
            </w:rPr>
            <w:delText>,</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client to the consumer.</w:delText>
          </w:r>
        </w:del>
      </w:ins>
    </w:p>
    <w:p w14:paraId="662627B2" w14:textId="6B7D1343" w:rsidR="00535B51" w:rsidDel="002347A7" w:rsidRDefault="005B1C74">
      <w:pPr>
        <w:ind w:left="1135" w:hanging="851"/>
        <w:rPr>
          <w:del w:id="184" w:author="vivo-r01" w:date="2023-01-16T14:09:00Z"/>
          <w:lang w:eastAsia="zh-CN"/>
        </w:rPr>
        <w:pPrChange w:id="185" w:author="vivo-r01" w:date="2023-01-16T14:09:00Z">
          <w:pPr/>
        </w:pPrChange>
      </w:pPr>
      <w:del w:id="186" w:author="vivo-r01" w:date="2023-01-16T14:09:00Z">
        <w:r w:rsidDel="002347A7">
          <w:rPr>
            <w:lang w:eastAsia="zh-CN"/>
          </w:rPr>
          <w:delText>A PCF may learn which NWDAFs being used by AMF, SMF and UPF for a specific UE, via signalling described in clause 4.16 of TS 23.502 [3]. This enables a PCF to select the same NWDAF instance that is already being used for a specific UE.</w:delText>
        </w:r>
        <w:bookmarkEnd w:id="19"/>
      </w:del>
    </w:p>
    <w:p w14:paraId="33DB8965" w14:textId="3858E7BA" w:rsidR="00A44715" w:rsidDel="002347A7" w:rsidRDefault="00A44715">
      <w:pPr>
        <w:ind w:left="1135" w:hanging="851"/>
        <w:rPr>
          <w:del w:id="187" w:author="vivo-r01" w:date="2023-01-16T14:09:00Z"/>
          <w:lang w:eastAsia="zh-CN"/>
        </w:rPr>
        <w:pPrChange w:id="188" w:author="vivo-r01" w:date="2023-01-16T14:09:00Z">
          <w:pPr/>
        </w:pPrChange>
      </w:pPr>
    </w:p>
    <w:p w14:paraId="31C62DC3" w14:textId="562280C0" w:rsidR="00A44715" w:rsidDel="002347A7" w:rsidRDefault="00A44715">
      <w:pPr>
        <w:pStyle w:val="12"/>
        <w:ind w:left="1135" w:hanging="851"/>
        <w:rPr>
          <w:del w:id="189" w:author="vivo-r01" w:date="2023-01-16T14:09:00Z"/>
          <w:color w:val="FF0000"/>
        </w:rPr>
        <w:pPrChange w:id="190" w:author="vivo-r01" w:date="2023-01-16T14:09:00Z">
          <w:pPr>
            <w:pStyle w:val="12"/>
          </w:pPr>
        </w:pPrChange>
      </w:pPr>
      <w:del w:id="191" w:author="vivo-r01" w:date="2023-01-16T14:09:00Z">
        <w:r w:rsidDel="002347A7">
          <w:rPr>
            <w:color w:val="FF0000"/>
          </w:rPr>
          <w:delText xml:space="preserve">* * * Next Change * * * </w:delText>
        </w:r>
      </w:del>
    </w:p>
    <w:p w14:paraId="645AFCF7" w14:textId="443B69F2" w:rsidR="00A44715" w:rsidDel="002347A7" w:rsidRDefault="00A44715">
      <w:pPr>
        <w:pStyle w:val="2"/>
        <w:ind w:left="1135" w:hanging="851"/>
        <w:rPr>
          <w:del w:id="192" w:author="vivo-r01" w:date="2023-01-16T14:09:00Z"/>
          <w:lang w:eastAsia="ko-KR"/>
        </w:rPr>
        <w:pPrChange w:id="193" w:author="vivo-r01" w:date="2023-01-16T14:09:00Z">
          <w:pPr>
            <w:pStyle w:val="2"/>
          </w:pPr>
        </w:pPrChange>
      </w:pPr>
      <w:del w:id="194" w:author="vivo-r01" w:date="2023-01-16T14:09:00Z">
        <w:r w:rsidDel="002347A7">
          <w:rPr>
            <w:lang w:eastAsia="ko-KR"/>
          </w:rPr>
          <w:delText>6.2C</w:delText>
        </w:r>
        <w:r w:rsidDel="002347A7">
          <w:rPr>
            <w:lang w:eastAsia="ko-KR"/>
          </w:rPr>
          <w:tab/>
          <w:delText>Federated Learning among Multiple NWDAFs</w:delText>
        </w:r>
      </w:del>
    </w:p>
    <w:p w14:paraId="11A78B37" w14:textId="23B62B45" w:rsidR="00A44715" w:rsidDel="002347A7" w:rsidRDefault="00A44715">
      <w:pPr>
        <w:pStyle w:val="3"/>
        <w:ind w:left="1135" w:hanging="851"/>
        <w:rPr>
          <w:del w:id="195" w:author="vivo-r01" w:date="2023-01-16T14:09:00Z"/>
          <w:lang w:eastAsia="ko-KR"/>
        </w:rPr>
        <w:pPrChange w:id="196" w:author="vivo-r01" w:date="2023-01-16T14:09:00Z">
          <w:pPr>
            <w:pStyle w:val="3"/>
          </w:pPr>
        </w:pPrChange>
      </w:pPr>
      <w:del w:id="197" w:author="vivo-r01" w:date="2023-01-16T14:09:00Z">
        <w:r w:rsidDel="002347A7">
          <w:rPr>
            <w:lang w:eastAsia="ko-KR"/>
          </w:rPr>
          <w:delText>6.2C.1</w:delText>
        </w:r>
        <w:r w:rsidDel="002347A7">
          <w:rPr>
            <w:lang w:eastAsia="ko-KR"/>
          </w:rPr>
          <w:tab/>
        </w:r>
      </w:del>
      <w:ins w:id="198" w:author="cww" w:date="2023-01-07T12:19:00Z">
        <w:del w:id="199" w:author="vivo-r01" w:date="2023-01-16T14:09:00Z">
          <w:r w:rsidDel="002347A7">
            <w:rPr>
              <w:lang w:eastAsia="ko-KR"/>
            </w:rPr>
            <w:delText>General</w:delText>
          </w:r>
        </w:del>
      </w:ins>
      <w:del w:id="200" w:author="vivo-r01" w:date="2023-01-16T14:09:00Z">
        <w:r w:rsidDel="002347A7">
          <w:rPr>
            <w:lang w:eastAsia="ko-KR"/>
          </w:rPr>
          <w:delText>Description</w:delText>
        </w:r>
      </w:del>
    </w:p>
    <w:p w14:paraId="6394891B" w14:textId="2492F954" w:rsidR="00A44715" w:rsidDel="002347A7" w:rsidRDefault="00A44715">
      <w:pPr>
        <w:ind w:left="1135" w:hanging="851"/>
        <w:rPr>
          <w:del w:id="201" w:author="vivo-r01" w:date="2023-01-16T14:09:00Z"/>
          <w:lang w:eastAsia="ko-KR"/>
        </w:rPr>
        <w:pPrChange w:id="202" w:author="vivo-r01" w:date="2023-01-16T14:09:00Z">
          <w:pPr/>
        </w:pPrChange>
      </w:pPr>
      <w:del w:id="203" w:author="vivo-r01" w:date="2023-01-16T14:09:00Z">
        <w:r w:rsidDel="002347A7">
          <w:rPr>
            <w:lang w:eastAsia="ko-KR"/>
          </w:rPr>
          <w:delText>This clause specifies how NWDAF containing MTLF can leverage Federated Learning technique to train an ML model</w:delText>
        </w:r>
      </w:del>
      <w:ins w:id="204" w:author="cww" w:date="2023-01-07T12:18:00Z">
        <w:del w:id="205" w:author="vivo-r01" w:date="2023-01-16T14:09:00Z">
          <w:r w:rsidDel="002347A7">
            <w:rPr>
              <w:lang w:eastAsia="ko-KR"/>
            </w:rPr>
            <w:delText xml:space="preserve">. </w:delText>
          </w:r>
        </w:del>
      </w:ins>
      <w:del w:id="206" w:author="vivo-r01" w:date="2023-01-16T14:09:00Z">
        <w:r w:rsidDel="002347A7">
          <w:rPr>
            <w:lang w:eastAsia="ko-KR"/>
          </w:rPr>
          <w:delText>, 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2699CD1B" w:rsidR="00ED5233" w:rsidDel="002347A7" w:rsidRDefault="00ED5233">
      <w:pPr>
        <w:pStyle w:val="3"/>
        <w:ind w:left="1135" w:hanging="851"/>
        <w:rPr>
          <w:del w:id="207" w:author="vivo-r01" w:date="2023-01-16T14:09:00Z"/>
          <w:lang w:eastAsia="ko-KR"/>
        </w:rPr>
        <w:pPrChange w:id="208" w:author="vivo-r01" w:date="2023-01-16T14:09:00Z">
          <w:pPr>
            <w:pStyle w:val="3"/>
          </w:pPr>
        </w:pPrChange>
      </w:pPr>
      <w:bookmarkStart w:id="209" w:name="_Toc122419262"/>
      <w:del w:id="210" w:author="vivo-r01" w:date="2023-01-16T14:09:00Z">
        <w:r w:rsidDel="002347A7">
          <w:rPr>
            <w:lang w:eastAsia="ko-KR"/>
          </w:rPr>
          <w:lastRenderedPageBreak/>
          <w:delText>6.2C.2</w:delText>
        </w:r>
        <w:r w:rsidDel="002347A7">
          <w:rPr>
            <w:lang w:eastAsia="ko-KR"/>
          </w:rPr>
          <w:tab/>
          <w:delText>Procedures</w:delText>
        </w:r>
        <w:bookmarkEnd w:id="209"/>
      </w:del>
    </w:p>
    <w:p w14:paraId="7BCDCD61" w14:textId="7D416054" w:rsidR="00ED5233" w:rsidDel="002347A7" w:rsidRDefault="00ED5233">
      <w:pPr>
        <w:pStyle w:val="4"/>
        <w:ind w:left="1135" w:hanging="851"/>
        <w:rPr>
          <w:del w:id="211" w:author="vivo-r01" w:date="2023-01-16T14:09:00Z"/>
          <w:lang w:eastAsia="ko-KR"/>
        </w:rPr>
        <w:pPrChange w:id="212" w:author="vivo-r01" w:date="2023-01-16T14:09:00Z">
          <w:pPr>
            <w:pStyle w:val="4"/>
          </w:pPr>
        </w:pPrChange>
      </w:pPr>
      <w:bookmarkStart w:id="213" w:name="_Toc122419263"/>
      <w:del w:id="214" w:author="vivo-r01" w:date="2023-01-16T14:09:00Z">
        <w:r w:rsidDel="002347A7">
          <w:rPr>
            <w:lang w:eastAsia="ko-KR"/>
          </w:rPr>
          <w:delText>6.2C.2.1</w:delText>
        </w:r>
        <w:r w:rsidDel="002347A7">
          <w:rPr>
            <w:lang w:eastAsia="ko-KR"/>
          </w:rPr>
          <w:tab/>
          <w:delText>General procedure for Federated Learning among Multiple NWDAF Instances</w:delText>
        </w:r>
        <w:bookmarkEnd w:id="213"/>
      </w:del>
    </w:p>
    <w:p w14:paraId="214CEE36" w14:textId="1204C667" w:rsidR="00ED5233" w:rsidDel="002347A7" w:rsidRDefault="00ED5233">
      <w:pPr>
        <w:pStyle w:val="TH"/>
        <w:ind w:left="1135" w:hanging="851"/>
        <w:rPr>
          <w:del w:id="215" w:author="vivo-r01" w:date="2023-01-16T14:09:00Z"/>
          <w:lang w:eastAsia="ko-KR"/>
        </w:rPr>
        <w:pPrChange w:id="216" w:author="vivo-r01" w:date="2023-01-16T14:09:00Z">
          <w:pPr>
            <w:pStyle w:val="TH"/>
          </w:pPr>
        </w:pPrChange>
      </w:pPr>
      <w:del w:id="217" w:author="vivo-r01" w:date="2023-01-16T14:09:00Z">
        <w:r w:rsidDel="002347A7">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2.8pt" o:ole="">
              <v:imagedata r:id="rId13" o:title=""/>
            </v:shape>
            <o:OLEObject Type="Embed" ProgID="Visio.Drawing.15" ShapeID="_x0000_i1025" DrawAspect="Content" ObjectID="_1735507820" r:id="rId14"/>
          </w:object>
        </w:r>
      </w:del>
    </w:p>
    <w:p w14:paraId="1F5B5DB8" w14:textId="090D3F99" w:rsidR="00ED5233" w:rsidDel="002347A7" w:rsidRDefault="00ED5233">
      <w:pPr>
        <w:pStyle w:val="TF"/>
        <w:ind w:left="1135" w:hanging="851"/>
        <w:rPr>
          <w:del w:id="218" w:author="vivo-r01" w:date="2023-01-16T14:09:00Z"/>
          <w:lang w:eastAsia="ko-KR"/>
        </w:rPr>
        <w:pPrChange w:id="219" w:author="vivo-r01" w:date="2023-01-16T14:09:00Z">
          <w:pPr>
            <w:pStyle w:val="TF"/>
          </w:pPr>
        </w:pPrChange>
      </w:pPr>
      <w:del w:id="220" w:author="vivo-r01" w:date="2023-01-16T14:09:00Z">
        <w:r w:rsidDel="002347A7">
          <w:rPr>
            <w:lang w:eastAsia="ko-KR"/>
          </w:rPr>
          <w:delText>Figure 6.2C.2.1-1: General procedure for Federated Learning among Multiple NWDAF</w:delText>
        </w:r>
      </w:del>
    </w:p>
    <w:p w14:paraId="0F2715FE" w14:textId="7AE796A2" w:rsidR="00ED5233" w:rsidDel="002347A7" w:rsidRDefault="00ED5233">
      <w:pPr>
        <w:pStyle w:val="B1"/>
        <w:ind w:left="1135" w:hanging="851"/>
        <w:rPr>
          <w:del w:id="221" w:author="vivo-r01" w:date="2023-01-16T14:09:00Z"/>
          <w:lang w:eastAsia="ko-KR"/>
        </w:rPr>
        <w:pPrChange w:id="222" w:author="vivo-r01" w:date="2023-01-16T14:09:00Z">
          <w:pPr>
            <w:pStyle w:val="B1"/>
          </w:pPr>
        </w:pPrChange>
      </w:pPr>
      <w:del w:id="223" w:author="vivo-r01" w:date="2023-01-16T14:09:00Z">
        <w:r w:rsidDel="002347A7">
          <w:rPr>
            <w:lang w:eastAsia="ko-KR"/>
          </w:rPr>
          <w:delText>0.</w:delText>
        </w:r>
        <w:r w:rsidDel="002347A7">
          <w:rPr>
            <w:lang w:eastAsia="ko-KR"/>
          </w:rPr>
          <w:tab/>
          <w:delTex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delText>
        </w:r>
      </w:del>
    </w:p>
    <w:p w14:paraId="698362F3" w14:textId="43B6C09B" w:rsidR="00ED5233" w:rsidDel="002347A7" w:rsidRDefault="00ED5233" w:rsidP="002347A7">
      <w:pPr>
        <w:pStyle w:val="EditorsNote"/>
        <w:rPr>
          <w:del w:id="224" w:author="vivo-r01" w:date="2023-01-16T14:09:00Z"/>
          <w:lang w:eastAsia="ko-KR"/>
        </w:rPr>
      </w:pPr>
      <w:del w:id="225" w:author="vivo-r01" w:date="2023-01-16T14:09:00Z">
        <w:r w:rsidDel="002347A7">
          <w:rPr>
            <w:lang w:eastAsia="ko-KR"/>
          </w:rPr>
          <w:delText>Editor's note:</w:delText>
        </w:r>
        <w:r w:rsidDel="002347A7">
          <w:rPr>
            <w:lang w:eastAsia="ko-KR"/>
          </w:rPr>
          <w:tab/>
          <w:delText>Procedure of MTLF registration and discovery with respect to FL is FFS.</w:delText>
        </w:r>
      </w:del>
    </w:p>
    <w:p w14:paraId="7077EE86" w14:textId="264BDF88" w:rsidR="00ED5233" w:rsidDel="002347A7" w:rsidRDefault="00ED5233">
      <w:pPr>
        <w:pStyle w:val="EditorsNote"/>
        <w:rPr>
          <w:del w:id="226" w:author="vivo-r01" w:date="2023-01-16T14:09:00Z"/>
          <w:lang w:eastAsia="ko-KR"/>
        </w:rPr>
      </w:pPr>
      <w:del w:id="227" w:author="vivo-r01" w:date="2023-01-16T14:09:00Z">
        <w:r w:rsidDel="002347A7">
          <w:rPr>
            <w:lang w:eastAsia="ko-KR"/>
          </w:rPr>
          <w:delText>Editor's note:</w:delText>
        </w:r>
        <w:r w:rsidDel="002347A7">
          <w:rPr>
            <w:lang w:eastAsia="ko-KR"/>
          </w:rPr>
          <w:tab/>
          <w:delText>Definition of FL capability is FFS.</w:delText>
        </w:r>
      </w:del>
    </w:p>
    <w:p w14:paraId="44067A3F" w14:textId="08F75117" w:rsidR="00ED5233" w:rsidDel="002347A7" w:rsidRDefault="00ED5233">
      <w:pPr>
        <w:pStyle w:val="B1"/>
        <w:ind w:left="1135" w:hanging="851"/>
        <w:rPr>
          <w:del w:id="228" w:author="vivo-r01" w:date="2023-01-16T14:09:00Z"/>
          <w:lang w:eastAsia="ko-KR"/>
        </w:rPr>
        <w:pPrChange w:id="229" w:author="vivo-r01" w:date="2023-01-16T14:09:00Z">
          <w:pPr>
            <w:pStyle w:val="B1"/>
          </w:pPr>
        </w:pPrChange>
      </w:pPr>
      <w:del w:id="230" w:author="vivo-r01" w:date="2023-01-16T14:09:00Z">
        <w:r w:rsidDel="002347A7">
          <w:rPr>
            <w:lang w:eastAsia="ko-KR"/>
          </w:rPr>
          <w:delText>1.</w:delText>
        </w:r>
        <w:r w:rsidDel="002347A7">
          <w:rPr>
            <w:lang w:eastAsia="ko-KR"/>
          </w:rPr>
          <w:tab/>
          <w:delText>Server NWDAF sends a request to the selected NWDAF containing MTLF(Client NWDAF) that participates in the Federated learning to perform the local model training for Federated Learning.</w:delText>
        </w:r>
      </w:del>
    </w:p>
    <w:p w14:paraId="478CAE8F" w14:textId="68A0033A" w:rsidR="00ED5233" w:rsidDel="002347A7" w:rsidRDefault="00ED5233">
      <w:pPr>
        <w:pStyle w:val="B1"/>
        <w:ind w:left="1135" w:hanging="851"/>
        <w:rPr>
          <w:del w:id="231" w:author="vivo-r01" w:date="2023-01-16T14:09:00Z"/>
          <w:lang w:eastAsia="ko-KR"/>
        </w:rPr>
        <w:pPrChange w:id="232" w:author="vivo-r01" w:date="2023-01-16T14:09:00Z">
          <w:pPr>
            <w:pStyle w:val="B1"/>
          </w:pPr>
        </w:pPrChange>
      </w:pPr>
      <w:del w:id="233" w:author="vivo-r01" w:date="2023-01-16T14:09:00Z">
        <w:r w:rsidDel="002347A7">
          <w:rPr>
            <w:lang w:eastAsia="ko-KR"/>
          </w:rPr>
          <w:delText>2.</w:delText>
        </w:r>
        <w:r w:rsidDel="002347A7">
          <w:rPr>
            <w:lang w:eastAsia="ko-KR"/>
          </w:rPr>
          <w:tab/>
          <w:delText>Each Client NWDAF collects its local data by using the current mechanism in clause 6.2 of TS 23.288 [5].</w:delText>
        </w:r>
      </w:del>
    </w:p>
    <w:p w14:paraId="7B117E76" w14:textId="7B56EACD" w:rsidR="00ED5233" w:rsidDel="002347A7" w:rsidRDefault="00ED5233">
      <w:pPr>
        <w:pStyle w:val="B1"/>
        <w:ind w:left="1135" w:hanging="851"/>
        <w:rPr>
          <w:del w:id="234" w:author="vivo-r01" w:date="2023-01-16T14:09:00Z"/>
          <w:lang w:eastAsia="ko-KR"/>
        </w:rPr>
        <w:pPrChange w:id="235" w:author="vivo-r01" w:date="2023-01-16T14:09:00Z">
          <w:pPr>
            <w:pStyle w:val="B1"/>
          </w:pPr>
        </w:pPrChange>
      </w:pPr>
      <w:del w:id="236" w:author="vivo-r01" w:date="2023-01-16T14:09:00Z">
        <w:r w:rsidDel="002347A7">
          <w:rPr>
            <w:lang w:eastAsia="ko-KR"/>
          </w:rPr>
          <w:delText>3.</w:delText>
        </w:r>
        <w:r w:rsidDel="002347A7">
          <w:rPr>
            <w:lang w:eastAsia="ko-KR"/>
          </w:rPr>
          <w:tab/>
          <w:delText>During Federated Learning training procedure, each Client NWDAF further trains the retrieved ML model from the server NWDAF based on its own data, and reports interim local ML model information to the Server NWDAF.</w:delText>
        </w:r>
      </w:del>
    </w:p>
    <w:p w14:paraId="692D5EE3" w14:textId="0E8959E9" w:rsidR="00ED5233" w:rsidDel="002347A7" w:rsidRDefault="00ED5233">
      <w:pPr>
        <w:pStyle w:val="B1"/>
        <w:ind w:left="1135" w:hanging="851"/>
        <w:rPr>
          <w:del w:id="237" w:author="vivo-r01" w:date="2023-01-16T14:09:00Z"/>
          <w:lang w:eastAsia="ko-KR"/>
        </w:rPr>
        <w:pPrChange w:id="238" w:author="vivo-r01" w:date="2023-01-16T14:09:00Z">
          <w:pPr>
            <w:pStyle w:val="B1"/>
          </w:pPr>
        </w:pPrChange>
      </w:pPr>
      <w:del w:id="239" w:author="vivo-r01" w:date="2023-01-16T14:09:00Z">
        <w:r w:rsidDel="002347A7">
          <w:rPr>
            <w:lang w:eastAsia="ko-KR"/>
          </w:rPr>
          <w:tab/>
          <w:delText>The ML model information are exchanged between the Client NWDAF(s) and the Server NWDAF during the FL training process.</w:delText>
        </w:r>
      </w:del>
    </w:p>
    <w:p w14:paraId="0C9E2B92" w14:textId="3FD20E92" w:rsidR="00ED5233" w:rsidDel="002347A7" w:rsidRDefault="00ED5233" w:rsidP="002347A7">
      <w:pPr>
        <w:pStyle w:val="EditorsNote"/>
        <w:rPr>
          <w:del w:id="240" w:author="vivo-r01" w:date="2023-01-16T14:09:00Z"/>
          <w:lang w:eastAsia="ko-KR"/>
        </w:rPr>
      </w:pPr>
      <w:del w:id="241" w:author="vivo-r01" w:date="2023-01-16T14:09:00Z">
        <w:r w:rsidDel="002347A7">
          <w:rPr>
            <w:lang w:eastAsia="ko-KR"/>
          </w:rPr>
          <w:delText>Editor's note:</w:delText>
        </w:r>
        <w:r w:rsidDel="002347A7">
          <w:rPr>
            <w:lang w:eastAsia="ko-KR"/>
          </w:rPr>
          <w:tab/>
          <w:delText>The ML model information exchanged between the Client NWDAF(s) and the Server NWDAF is FFS.</w:delText>
        </w:r>
      </w:del>
    </w:p>
    <w:p w14:paraId="2AFA323E" w14:textId="41ED0AED" w:rsidR="00ED5233" w:rsidDel="002347A7" w:rsidRDefault="00ED5233">
      <w:pPr>
        <w:pStyle w:val="EditorsNote"/>
        <w:rPr>
          <w:del w:id="242" w:author="vivo-r01" w:date="2023-01-16T14:09:00Z"/>
          <w:lang w:eastAsia="ko-KR"/>
        </w:rPr>
      </w:pPr>
      <w:del w:id="243" w:author="vivo-r01" w:date="2023-01-16T14:09:00Z">
        <w:r w:rsidDel="002347A7">
          <w:rPr>
            <w:lang w:eastAsia="ko-KR"/>
          </w:rPr>
          <w:delText>Editor's note:</w:delText>
        </w:r>
        <w:r w:rsidDel="002347A7">
          <w:rPr>
            <w:lang w:eastAsia="ko-KR"/>
          </w:rPr>
          <w:tab/>
          <w:delText>The services in step 1, 3, 5a and 6 to enable FL based ML model training is for FFS, and the Figure 6.2C.2.1-1 will be updated accordingly.</w:delText>
        </w:r>
      </w:del>
    </w:p>
    <w:p w14:paraId="5B6642D2" w14:textId="44296A80" w:rsidR="00ED5233" w:rsidDel="002347A7" w:rsidRDefault="00ED5233">
      <w:pPr>
        <w:pStyle w:val="B1"/>
        <w:ind w:left="1135" w:hanging="851"/>
        <w:rPr>
          <w:del w:id="244" w:author="vivo-r01" w:date="2023-01-16T14:09:00Z"/>
          <w:lang w:eastAsia="ko-KR"/>
        </w:rPr>
        <w:pPrChange w:id="245" w:author="vivo-r01" w:date="2023-01-16T14:09:00Z">
          <w:pPr>
            <w:pStyle w:val="B1"/>
          </w:pPr>
        </w:pPrChange>
      </w:pPr>
      <w:del w:id="246" w:author="vivo-r01" w:date="2023-01-16T14:09:00Z">
        <w:r w:rsidDel="002347A7">
          <w:rPr>
            <w:lang w:eastAsia="ko-KR"/>
          </w:rPr>
          <w:delText>4.</w:delText>
        </w:r>
        <w:r w:rsidDel="002347A7">
          <w:rPr>
            <w:lang w:eastAsia="ko-KR"/>
          </w:rPr>
          <w:tab/>
          <w:delText>The Server NWDAF aggregates all the local ML model information retrieved at step 3, to update the global ML model.</w:delText>
        </w:r>
      </w:del>
    </w:p>
    <w:p w14:paraId="7D1E6B5F" w14:textId="6987EC10" w:rsidR="00ED5233" w:rsidDel="002347A7" w:rsidRDefault="00ED5233">
      <w:pPr>
        <w:pStyle w:val="B1"/>
        <w:ind w:left="1135" w:hanging="851"/>
        <w:rPr>
          <w:del w:id="247" w:author="vivo-r01" w:date="2023-01-16T14:09:00Z"/>
          <w:lang w:eastAsia="ko-KR"/>
        </w:rPr>
        <w:pPrChange w:id="248" w:author="vivo-r01" w:date="2023-01-16T14:09:00Z">
          <w:pPr>
            <w:pStyle w:val="B1"/>
          </w:pPr>
        </w:pPrChange>
      </w:pPr>
      <w:del w:id="249" w:author="vivo-r01" w:date="2023-01-16T14:09:00Z">
        <w:r w:rsidDel="002347A7">
          <w:rPr>
            <w:lang w:eastAsia="ko-KR"/>
          </w:rPr>
          <w:lastRenderedPageBreak/>
          <w:delText>5a.</w:delText>
        </w:r>
        <w:r w:rsidDel="002347A7">
          <w:rPr>
            <w:lang w:eastAsia="ko-KR"/>
          </w:rPr>
          <w:tab/>
          <w:delText>Based on the consumer request, the Server NWDAF updates the training status (an accuracy level) to the consumer periodically (one or multiple rounds of training or every 10 min, etc.) or dynamically when some pre-determined status (e.g. some accuracy level) is achieved.</w:delText>
        </w:r>
      </w:del>
    </w:p>
    <w:p w14:paraId="130A09BC" w14:textId="04944669" w:rsidR="00ED5233" w:rsidDel="002347A7" w:rsidRDefault="00ED5233">
      <w:pPr>
        <w:pStyle w:val="B1"/>
        <w:ind w:left="1135" w:hanging="851"/>
        <w:rPr>
          <w:del w:id="250" w:author="vivo-r01" w:date="2023-01-16T14:09:00Z"/>
          <w:lang w:eastAsia="ko-KR"/>
        </w:rPr>
        <w:pPrChange w:id="251" w:author="vivo-r01" w:date="2023-01-16T14:09:00Z">
          <w:pPr>
            <w:pStyle w:val="B1"/>
          </w:pPr>
        </w:pPrChange>
      </w:pPr>
      <w:del w:id="252" w:author="vivo-r01" w:date="2023-01-16T14:09:00Z">
        <w:r w:rsidDel="002347A7">
          <w:rPr>
            <w:lang w:eastAsia="ko-KR"/>
          </w:rPr>
          <w:delText>5b.</w:delText>
        </w:r>
        <w:r w:rsidDel="002347A7">
          <w:rPr>
            <w:lang w:eastAsia="ko-KR"/>
          </w:rPr>
          <w:tab/>
          <w:delText>[Optional] Consumer decides whether the current model can fulfil the requirement e.g. accuracy and time. The consumer modifies subscription if the current model can fulfil the requirement.</w:delText>
        </w:r>
      </w:del>
    </w:p>
    <w:p w14:paraId="03242C45" w14:textId="75850005" w:rsidR="00ED5233" w:rsidDel="002347A7" w:rsidRDefault="00ED5233" w:rsidP="002347A7">
      <w:pPr>
        <w:pStyle w:val="EditorsNote"/>
        <w:rPr>
          <w:del w:id="253" w:author="vivo-r01" w:date="2023-01-16T14:09:00Z"/>
          <w:lang w:eastAsia="ko-KR"/>
        </w:rPr>
      </w:pPr>
      <w:del w:id="254" w:author="vivo-r01" w:date="2023-01-16T14:09:00Z">
        <w:r w:rsidDel="002347A7">
          <w:rPr>
            <w:lang w:eastAsia="ko-KR"/>
          </w:rPr>
          <w:delText>Editor's note:</w:delText>
        </w:r>
        <w:r w:rsidDel="002347A7">
          <w:rPr>
            <w:lang w:eastAsia="ko-KR"/>
          </w:rPr>
          <w:tab/>
          <w:delText>Further details on providing the accuracy of FL model process is for FFS.</w:delText>
        </w:r>
      </w:del>
    </w:p>
    <w:p w14:paraId="1DC304AC" w14:textId="6DA92C34" w:rsidR="00ED5233" w:rsidDel="002347A7" w:rsidRDefault="00ED5233">
      <w:pPr>
        <w:pStyle w:val="B1"/>
        <w:ind w:left="1135" w:hanging="851"/>
        <w:rPr>
          <w:del w:id="255" w:author="vivo-r01" w:date="2023-01-16T14:09:00Z"/>
          <w:lang w:eastAsia="ko-KR"/>
        </w:rPr>
        <w:pPrChange w:id="256" w:author="vivo-r01" w:date="2023-01-16T14:09:00Z">
          <w:pPr>
            <w:pStyle w:val="B1"/>
          </w:pPr>
        </w:pPrChange>
      </w:pPr>
      <w:del w:id="257" w:author="vivo-r01" w:date="2023-01-16T14:09:00Z">
        <w:r w:rsidDel="002347A7">
          <w:rPr>
            <w:lang w:eastAsia="ko-KR"/>
          </w:rPr>
          <w:delText>5c.</w:delText>
        </w:r>
        <w:r w:rsidDel="002347A7">
          <w:rPr>
            <w:lang w:eastAsia="ko-KR"/>
          </w:rPr>
          <w:tab/>
          <w:delText>According to the request from the consumer, Server NWDAF updates or terminates the current FL training process.</w:delText>
        </w:r>
      </w:del>
    </w:p>
    <w:p w14:paraId="5D96F767" w14:textId="5FF017F8" w:rsidR="00ED5233" w:rsidDel="002347A7" w:rsidRDefault="00ED5233">
      <w:pPr>
        <w:pStyle w:val="B1"/>
        <w:ind w:left="1135" w:hanging="851"/>
        <w:rPr>
          <w:del w:id="258" w:author="vivo-r01" w:date="2023-01-16T14:09:00Z"/>
          <w:lang w:eastAsia="ko-KR"/>
        </w:rPr>
        <w:pPrChange w:id="259" w:author="vivo-r01" w:date="2023-01-16T14:09:00Z">
          <w:pPr>
            <w:pStyle w:val="B1"/>
          </w:pPr>
        </w:pPrChange>
      </w:pPr>
      <w:del w:id="260" w:author="vivo-r01" w:date="2023-01-16T14:09:00Z">
        <w:r w:rsidDel="002347A7">
          <w:rPr>
            <w:lang w:eastAsia="ko-KR"/>
          </w:rPr>
          <w:delText>6.</w:delText>
        </w:r>
        <w:r w:rsidDel="002347A7">
          <w:rPr>
            <w:lang w:eastAsia="ko-KR"/>
          </w:rPr>
          <w:tab/>
          <w:delText>If the FL procedure continues, Server NWDAF sends the aggregated ML model information to each Client NWDAF for next round model training.</w:delText>
        </w:r>
      </w:del>
    </w:p>
    <w:p w14:paraId="039E0EC0" w14:textId="54EF12CF" w:rsidR="00ED5233" w:rsidDel="002347A7" w:rsidRDefault="00ED5233">
      <w:pPr>
        <w:pStyle w:val="B1"/>
        <w:ind w:left="1135" w:hanging="851"/>
        <w:rPr>
          <w:del w:id="261" w:author="vivo-r01" w:date="2023-01-16T14:09:00Z"/>
          <w:lang w:eastAsia="ko-KR"/>
        </w:rPr>
        <w:pPrChange w:id="262" w:author="vivo-r01" w:date="2023-01-16T14:09:00Z">
          <w:pPr>
            <w:pStyle w:val="B1"/>
          </w:pPr>
        </w:pPrChange>
      </w:pPr>
      <w:del w:id="263" w:author="vivo-r01" w:date="2023-01-16T14:09:00Z">
        <w:r w:rsidDel="002347A7">
          <w:rPr>
            <w:lang w:eastAsia="ko-KR"/>
          </w:rPr>
          <w:delText>7.</w:delText>
        </w:r>
        <w:r w:rsidDel="002347A7">
          <w:rPr>
            <w:lang w:eastAsia="ko-KR"/>
          </w:rPr>
          <w:tab/>
          <w:delText>Each Client NWDAF updates its own ML model based on the aggregated ML model information distributed by the Server NWDAF at step 6.</w:delText>
        </w:r>
      </w:del>
    </w:p>
    <w:p w14:paraId="61A8978B" w14:textId="1EDA6AFC" w:rsidR="00ED5233" w:rsidDel="002347A7" w:rsidRDefault="00ED5233" w:rsidP="002347A7">
      <w:pPr>
        <w:pStyle w:val="NO"/>
        <w:rPr>
          <w:del w:id="264" w:author="vivo-r01" w:date="2023-01-16T14:09:00Z"/>
          <w:lang w:eastAsia="ko-KR"/>
        </w:rPr>
      </w:pPr>
      <w:del w:id="265" w:author="vivo-r01" w:date="2023-01-16T14:09:00Z">
        <w:r w:rsidDel="002347A7">
          <w:rPr>
            <w:lang w:eastAsia="ko-KR"/>
          </w:rPr>
          <w:delText>NOTE:</w:delText>
        </w:r>
        <w:r w:rsidDel="002347A7">
          <w:rPr>
            <w:lang w:eastAsia="ko-KR"/>
          </w:rPr>
          <w:tab/>
          <w:delText>The steps 2-7 should be repeated until the training termination condition (e.g. maximum number of iterations, or the result of loss function is lower than a threshold) is reached.</w:delText>
        </w:r>
      </w:del>
    </w:p>
    <w:p w14:paraId="1BCA8764" w14:textId="556E545D" w:rsidR="00ED5233" w:rsidDel="002347A7" w:rsidRDefault="00ED5233">
      <w:pPr>
        <w:ind w:left="1135" w:hanging="851"/>
        <w:rPr>
          <w:del w:id="266" w:author="vivo-r01" w:date="2023-01-16T14:09:00Z"/>
          <w:lang w:eastAsia="ko-KR"/>
        </w:rPr>
        <w:pPrChange w:id="267" w:author="vivo-r01" w:date="2023-01-16T14:09:00Z">
          <w:pPr/>
        </w:pPrChange>
      </w:pPr>
      <w:del w:id="268" w:author="vivo-r01" w:date="2023-01-16T14:09:00Z">
        <w:r w:rsidDel="002347A7">
          <w:rPr>
            <w:lang w:eastAsia="ko-KR"/>
          </w:rPr>
          <w:delText>After the training procedure is complete, the Server NWDAF may send the globally optimal ML model information to the consumer.</w:delText>
        </w:r>
      </w:del>
    </w:p>
    <w:p w14:paraId="33A55504" w14:textId="41BACEBF" w:rsidR="00ED5233" w:rsidDel="002347A7" w:rsidRDefault="00ED5233">
      <w:pPr>
        <w:pStyle w:val="12"/>
        <w:ind w:left="1135" w:hanging="851"/>
        <w:rPr>
          <w:del w:id="269" w:author="vivo-r01" w:date="2023-01-16T14:09:00Z"/>
          <w:color w:val="FF0000"/>
        </w:rPr>
        <w:pPrChange w:id="270" w:author="vivo-r01" w:date="2023-01-16T14:09:00Z">
          <w:pPr>
            <w:pStyle w:val="12"/>
          </w:pPr>
        </w:pPrChange>
      </w:pPr>
      <w:del w:id="271" w:author="vivo-r01" w:date="2023-01-16T14:09:00Z">
        <w:r w:rsidDel="002347A7">
          <w:rPr>
            <w:color w:val="FF0000"/>
          </w:rPr>
          <w:delText>* * * Next Change</w:delText>
        </w:r>
        <w:r w:rsidR="00D26B56" w:rsidDel="002347A7">
          <w:rPr>
            <w:color w:val="FF0000"/>
          </w:rPr>
          <w:delText xml:space="preserve"> </w:delText>
        </w:r>
        <w:r w:rsidRPr="004E1C90" w:rsidDel="002347A7">
          <w:rPr>
            <w:color w:val="FF0000"/>
            <w:highlight w:val="yellow"/>
          </w:rPr>
          <w:delText>(all new text)</w:delText>
        </w:r>
        <w:r w:rsidDel="002347A7">
          <w:rPr>
            <w:color w:val="FF0000"/>
          </w:rPr>
          <w:delText xml:space="preserve"> * * * </w:delText>
        </w:r>
      </w:del>
    </w:p>
    <w:p w14:paraId="41C57A57" w14:textId="3D8D9AB7" w:rsidR="00D26B56" w:rsidDel="002347A7" w:rsidRDefault="00D26B56">
      <w:pPr>
        <w:pStyle w:val="4"/>
        <w:ind w:left="1135" w:hanging="851"/>
        <w:rPr>
          <w:ins w:id="272" w:author="cww" w:date="2023-01-09T12:43:00Z"/>
          <w:del w:id="273" w:author="vivo-r01" w:date="2023-01-16T14:09:00Z"/>
          <w:lang w:eastAsia="ko-KR"/>
        </w:rPr>
        <w:pPrChange w:id="274" w:author="vivo-r01" w:date="2023-01-16T14:09:00Z">
          <w:pPr>
            <w:pStyle w:val="4"/>
          </w:pPr>
        </w:pPrChange>
      </w:pPr>
      <w:ins w:id="275" w:author="cww" w:date="2023-01-09T12:43:00Z">
        <w:del w:id="276" w:author="vivo-r01" w:date="2023-01-16T14:09:00Z">
          <w:r w:rsidDel="002347A7">
            <w:rPr>
              <w:lang w:eastAsia="ko-KR"/>
            </w:rPr>
            <w:delText>6.2C.2.2</w:delText>
          </w:r>
          <w:r w:rsidDel="002347A7">
            <w:rPr>
              <w:lang w:eastAsia="ko-KR"/>
            </w:rPr>
            <w:tab/>
            <w:delText>Procedure for Federated Learning Relocating</w:delText>
          </w:r>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FL server capability.</w:delText>
          </w:r>
        </w:del>
      </w:ins>
    </w:p>
    <w:p w14:paraId="4FF32EC6" w14:textId="0A88F9FF" w:rsidR="00D26B56" w:rsidRPr="002347A7" w:rsidDel="002347A7" w:rsidRDefault="00D26B56" w:rsidP="002347A7">
      <w:pPr>
        <w:pStyle w:val="EditorsNote"/>
        <w:rPr>
          <w:ins w:id="277" w:author="cww" w:date="2023-01-09T12:43:00Z"/>
          <w:del w:id="278" w:author="vivo-r01" w:date="2023-01-16T14:09:00Z"/>
          <w:lang w:val="en-US" w:eastAsia="zh-CN"/>
        </w:rPr>
      </w:pPr>
      <w:ins w:id="279" w:author="cww" w:date="2023-01-09T12:43:00Z">
        <w:del w:id="280" w:author="vivo-r01" w:date="2023-01-16T14:09:00Z">
          <w:r w:rsidDel="002347A7">
            <w:rPr>
              <w:lang w:eastAsia="ko-KR"/>
            </w:rPr>
            <w:delText xml:space="preserve"> </w:delText>
          </w:r>
          <w:r w:rsidDel="002347A7">
            <w:rPr>
              <w:lang w:eastAsia="zh-CN"/>
            </w:rPr>
            <w:delText>Editor's note:</w:delText>
          </w:r>
          <w:r w:rsidDel="002347A7">
            <w:rPr>
              <w:lang w:eastAsia="zh-CN"/>
            </w:rPr>
            <w:tab/>
            <w:delText xml:space="preserve"> this clause is to describe the </w:delText>
          </w:r>
          <w:r w:rsidDel="002347A7">
            <w:rPr>
              <w:lang w:eastAsia="ko-KR"/>
            </w:rPr>
            <w:delText>procedure for Federated Learning relocating</w:delText>
          </w:r>
        </w:del>
      </w:ins>
      <w:ins w:id="281" w:author="cww" w:date="2023-01-09T12:44:00Z">
        <w:del w:id="282" w:author="vivo-r01" w:date="2023-01-16T14:09:00Z">
          <w:r w:rsidDel="002347A7">
            <w:rPr>
              <w:lang w:eastAsia="ko-KR"/>
            </w:rPr>
            <w:delText>, which is</w:delText>
          </w:r>
        </w:del>
      </w:ins>
      <w:ins w:id="283" w:author="cww" w:date="2023-01-09T12:43:00Z">
        <w:del w:id="284" w:author="vivo-r01" w:date="2023-01-16T14:09:00Z">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 xml:space="preserve">FL server capability, the detailed steps for this procedure </w:delText>
          </w:r>
        </w:del>
      </w:ins>
      <w:ins w:id="285" w:author="cww" w:date="2023-01-09T12:44:00Z">
        <w:del w:id="286" w:author="vivo-r01" w:date="2023-01-16T14:09:00Z">
          <w:r w:rsidDel="002347A7">
            <w:rPr>
              <w:lang w:eastAsia="ko-KR"/>
            </w:rPr>
            <w:delText>are</w:delText>
          </w:r>
        </w:del>
      </w:ins>
      <w:ins w:id="287" w:author="cww" w:date="2023-01-09T12:43:00Z">
        <w:del w:id="288" w:author="vivo-r01" w:date="2023-01-16T14:09:00Z">
          <w:r w:rsidDel="002347A7">
            <w:rPr>
              <w:lang w:eastAsia="ko-KR"/>
            </w:rPr>
            <w:delText xml:space="preserve"> FFS</w:delText>
          </w:r>
          <w:r w:rsidDel="002347A7">
            <w:rPr>
              <w:lang w:eastAsia="zh-CN"/>
            </w:rPr>
            <w:delText>.</w:delText>
          </w:r>
        </w:del>
      </w:ins>
    </w:p>
    <w:p w14:paraId="73A4251C" w14:textId="3DB0F9B2" w:rsidR="00D26B56" w:rsidRPr="00ED5233" w:rsidRDefault="00D26B56" w:rsidP="00D26B56">
      <w:pPr>
        <w:pStyle w:val="EditorsNote"/>
        <w:rPr>
          <w:ins w:id="289" w:author="cww" w:date="2023-01-09T12:43:00Z"/>
          <w:lang w:eastAsia="zh-CN"/>
        </w:rPr>
      </w:pPr>
    </w:p>
    <w:bookmarkEnd w:id="20"/>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4E66" w14:textId="77777777" w:rsidR="00E53F4D" w:rsidRDefault="00E53F4D">
      <w:r>
        <w:separator/>
      </w:r>
    </w:p>
  </w:endnote>
  <w:endnote w:type="continuationSeparator" w:id="0">
    <w:p w14:paraId="2697B5B1" w14:textId="77777777" w:rsidR="00E53F4D" w:rsidRDefault="00E5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8971" w14:textId="77777777" w:rsidR="00E53F4D" w:rsidRDefault="00E53F4D">
      <w:r>
        <w:separator/>
      </w:r>
    </w:p>
  </w:footnote>
  <w:footnote w:type="continuationSeparator" w:id="0">
    <w:p w14:paraId="2B04C166" w14:textId="77777777" w:rsidR="00E53F4D" w:rsidRDefault="00E53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vivo">
    <w15:presenceInfo w15:providerId="None" w15:userId="vivo"/>
  </w15:person>
  <w15:person w15:author="OPPO_yaxin">
    <w15:presenceInfo w15:providerId="None" w15:userId="OPPO_yaxin"/>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37BBF"/>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1ED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5FE2"/>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B4DB2"/>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16B6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36DB0"/>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40DC1"/>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53F4D"/>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6C0F"/>
    <w:rsid w:val="00FD3028"/>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43836-31EA-44F8-959F-AB1B58EE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2575</Words>
  <Characters>14682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1900-01-01T05:00:00Z</cp:lastPrinted>
  <dcterms:created xsi:type="dcterms:W3CDTF">2023-01-17T16:29:00Z</dcterms:created>
  <dcterms:modified xsi:type="dcterms:W3CDTF">2023-01-17T16:39:00Z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